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DEBEF" w14:textId="77777777" w:rsidR="00C30742" w:rsidRPr="00001713" w:rsidRDefault="00C30742" w:rsidP="00C30742">
      <w:pPr>
        <w:spacing w:after="0"/>
        <w:rPr>
          <w:sz w:val="24"/>
          <w:szCs w:val="24"/>
          <w:lang w:val="sr-Cyrl-RS"/>
        </w:rPr>
      </w:pPr>
      <w:r w:rsidRPr="00001713">
        <w:rPr>
          <w:sz w:val="24"/>
          <w:szCs w:val="24"/>
          <w:lang w:val="sr-Cyrl-RS"/>
        </w:rPr>
        <w:t>Република Србија – АП Војводина</w:t>
      </w:r>
    </w:p>
    <w:p w14:paraId="529724A9" w14:textId="4C90C13D" w:rsidR="00917B8A" w:rsidRPr="00BE1933" w:rsidRDefault="00C30742" w:rsidP="00BE1933">
      <w:pPr>
        <w:tabs>
          <w:tab w:val="left" w:pos="11865"/>
        </w:tabs>
        <w:spacing w:after="0"/>
        <w:rPr>
          <w:sz w:val="24"/>
          <w:szCs w:val="24"/>
          <w:lang w:val="sr-Cyrl-RS"/>
        </w:rPr>
      </w:pPr>
      <w:r w:rsidRPr="00001713">
        <w:rPr>
          <w:sz w:val="24"/>
          <w:szCs w:val="24"/>
          <w:lang w:val="sr-Cyrl-RS"/>
        </w:rPr>
        <w:t xml:space="preserve">Општина Алибунар </w:t>
      </w:r>
      <w:r w:rsidR="00BE1933">
        <w:rPr>
          <w:sz w:val="24"/>
          <w:szCs w:val="24"/>
          <w:lang w:val="sr-Cyrl-RS"/>
        </w:rPr>
        <w:tab/>
        <w:t>ПРЕДЛОГ</w:t>
      </w:r>
    </w:p>
    <w:p w14:paraId="12112DB5" w14:textId="4E8800E5" w:rsidR="00C30742" w:rsidRDefault="00C30742" w:rsidP="00C30742">
      <w:pPr>
        <w:spacing w:after="0"/>
        <w:rPr>
          <w:sz w:val="24"/>
          <w:szCs w:val="24"/>
          <w:lang w:val="sr-Cyrl-RS"/>
        </w:rPr>
      </w:pPr>
      <w:r w:rsidRPr="00001713">
        <w:rPr>
          <w:sz w:val="24"/>
          <w:szCs w:val="24"/>
          <w:lang w:val="sr-Cyrl-RS"/>
        </w:rPr>
        <w:t>Општинско веће</w:t>
      </w:r>
    </w:p>
    <w:p w14:paraId="3813323A" w14:textId="77777777" w:rsidR="00C30742" w:rsidRDefault="00C30742" w:rsidP="00C30742">
      <w:pPr>
        <w:spacing w:after="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Комисија за оцену пројеката </w:t>
      </w:r>
    </w:p>
    <w:p w14:paraId="537A9AC2" w14:textId="77777777" w:rsidR="00C30742" w:rsidRDefault="00C30742" w:rsidP="00C30742">
      <w:pPr>
        <w:spacing w:after="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удружења грађана</w:t>
      </w:r>
    </w:p>
    <w:p w14:paraId="218FED74" w14:textId="567EEB23" w:rsidR="00C30742" w:rsidRPr="001F0A3D" w:rsidRDefault="00C30742" w:rsidP="00C30742">
      <w:pPr>
        <w:spacing w:after="0"/>
        <w:rPr>
          <w:sz w:val="24"/>
          <w:szCs w:val="24"/>
        </w:rPr>
      </w:pPr>
      <w:r>
        <w:rPr>
          <w:sz w:val="24"/>
          <w:szCs w:val="24"/>
          <w:lang w:val="sr-Cyrl-RS"/>
        </w:rPr>
        <w:t>Број:</w:t>
      </w:r>
      <w:r w:rsidR="001F0A3D">
        <w:rPr>
          <w:sz w:val="24"/>
          <w:szCs w:val="24"/>
        </w:rPr>
        <w:t>06-</w:t>
      </w:r>
      <w:r w:rsidR="00917B8A">
        <w:rPr>
          <w:sz w:val="24"/>
          <w:szCs w:val="24"/>
          <w:lang w:val="sr-Cyrl-RS"/>
        </w:rPr>
        <w:t>67</w:t>
      </w:r>
      <w:r w:rsidR="001F0A3D">
        <w:rPr>
          <w:sz w:val="24"/>
          <w:szCs w:val="24"/>
        </w:rPr>
        <w:t>/22-04</w:t>
      </w:r>
    </w:p>
    <w:p w14:paraId="299540FA" w14:textId="6EE11572" w:rsidR="00C30742" w:rsidRPr="001F0A3D" w:rsidRDefault="00C30742" w:rsidP="00C30742">
      <w:pPr>
        <w:spacing w:after="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Датум:</w:t>
      </w:r>
      <w:r w:rsidR="001F0A3D">
        <w:rPr>
          <w:sz w:val="24"/>
          <w:szCs w:val="24"/>
        </w:rPr>
        <w:t>1</w:t>
      </w:r>
      <w:r w:rsidR="00917B8A">
        <w:rPr>
          <w:sz w:val="24"/>
          <w:szCs w:val="24"/>
          <w:lang w:val="sr-Cyrl-RS"/>
        </w:rPr>
        <w:t>3</w:t>
      </w:r>
      <w:r w:rsidR="001F0A3D">
        <w:rPr>
          <w:sz w:val="24"/>
          <w:szCs w:val="24"/>
        </w:rPr>
        <w:t>.0</w:t>
      </w:r>
      <w:r w:rsidR="00917B8A">
        <w:rPr>
          <w:sz w:val="24"/>
          <w:szCs w:val="24"/>
          <w:lang w:val="sr-Cyrl-RS"/>
        </w:rPr>
        <w:t>5</w:t>
      </w:r>
      <w:r w:rsidR="001F0A3D">
        <w:rPr>
          <w:sz w:val="24"/>
          <w:szCs w:val="24"/>
        </w:rPr>
        <w:t>.2022.</w:t>
      </w:r>
      <w:r w:rsidR="001F0A3D">
        <w:rPr>
          <w:sz w:val="24"/>
          <w:szCs w:val="24"/>
          <w:lang w:val="sr-Cyrl-RS"/>
        </w:rPr>
        <w:t>год.</w:t>
      </w:r>
    </w:p>
    <w:p w14:paraId="5DEA7562" w14:textId="77777777" w:rsidR="00C30742" w:rsidRDefault="00C30742" w:rsidP="00C30742">
      <w:pPr>
        <w:spacing w:after="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А Л И Б У Н А Р</w:t>
      </w:r>
    </w:p>
    <w:p w14:paraId="06A62425" w14:textId="77777777" w:rsidR="00C30742" w:rsidRDefault="00C30742" w:rsidP="00C30742">
      <w:pPr>
        <w:spacing w:after="0"/>
        <w:rPr>
          <w:sz w:val="24"/>
          <w:szCs w:val="24"/>
          <w:lang w:val="sr-Cyrl-RS"/>
        </w:rPr>
      </w:pPr>
    </w:p>
    <w:p w14:paraId="2EC5565D" w14:textId="77777777" w:rsidR="00C30742" w:rsidRDefault="00C30742" w:rsidP="00C30742">
      <w:pPr>
        <w:spacing w:after="0"/>
        <w:rPr>
          <w:sz w:val="24"/>
          <w:szCs w:val="24"/>
          <w:lang w:val="sr-Cyrl-RS"/>
        </w:rPr>
      </w:pPr>
    </w:p>
    <w:p w14:paraId="73D72785" w14:textId="5B1758CA" w:rsidR="001F0A3D" w:rsidRDefault="00C30742" w:rsidP="001F0A3D">
      <w:pPr>
        <w:spacing w:after="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         На основу члана 10 Правилника о начину суфинансирања пројеката удружења грађана односно невладиних организација средстрвима буџета Општине Алибунар</w:t>
      </w:r>
      <w:r w:rsidR="001F0A3D">
        <w:rPr>
          <w:sz w:val="24"/>
          <w:szCs w:val="24"/>
          <w:lang w:val="sr-Cyrl-RS"/>
        </w:rPr>
        <w:t>,</w:t>
      </w:r>
      <w:r>
        <w:rPr>
          <w:sz w:val="24"/>
          <w:szCs w:val="24"/>
          <w:lang w:val="sr-Cyrl-RS"/>
        </w:rPr>
        <w:t xml:space="preserve"> </w:t>
      </w:r>
      <w:r w:rsidR="001F0A3D">
        <w:rPr>
          <w:sz w:val="24"/>
          <w:szCs w:val="24"/>
          <w:lang w:val="sr-Cyrl-RS"/>
        </w:rPr>
        <w:t>Комисија за оцену пројеката удружења грађана дана 1</w:t>
      </w:r>
      <w:r w:rsidR="00917B8A">
        <w:rPr>
          <w:sz w:val="24"/>
          <w:szCs w:val="24"/>
          <w:lang w:val="sr-Cyrl-RS"/>
        </w:rPr>
        <w:t>3</w:t>
      </w:r>
      <w:r w:rsidR="001F0A3D">
        <w:rPr>
          <w:sz w:val="24"/>
          <w:szCs w:val="24"/>
          <w:lang w:val="sr-Cyrl-RS"/>
        </w:rPr>
        <w:t>.0</w:t>
      </w:r>
      <w:r w:rsidR="00917B8A">
        <w:rPr>
          <w:sz w:val="24"/>
          <w:szCs w:val="24"/>
          <w:lang w:val="sr-Cyrl-RS"/>
        </w:rPr>
        <w:t>5</w:t>
      </w:r>
      <w:r w:rsidR="001F0A3D">
        <w:rPr>
          <w:sz w:val="24"/>
          <w:szCs w:val="24"/>
          <w:lang w:val="sr-Cyrl-RS"/>
        </w:rPr>
        <w:t>.2022.год. УТВРЂУЈЕ:</w:t>
      </w:r>
    </w:p>
    <w:p w14:paraId="638F0D18" w14:textId="20140A3C" w:rsidR="00C30742" w:rsidRDefault="00C30742" w:rsidP="00C30742">
      <w:pPr>
        <w:spacing w:after="0"/>
        <w:rPr>
          <w:sz w:val="24"/>
          <w:szCs w:val="24"/>
          <w:lang w:val="sr-Cyrl-RS"/>
        </w:rPr>
      </w:pPr>
    </w:p>
    <w:p w14:paraId="01F62D5C" w14:textId="3180BF3E" w:rsidR="00C30742" w:rsidRDefault="00C30742" w:rsidP="00C30742">
      <w:pPr>
        <w:spacing w:after="0"/>
        <w:rPr>
          <w:sz w:val="24"/>
          <w:szCs w:val="24"/>
          <w:lang w:val="sr-Cyrl-RS"/>
        </w:rPr>
      </w:pPr>
    </w:p>
    <w:p w14:paraId="3F904088" w14:textId="42063D8F" w:rsidR="00C30742" w:rsidRDefault="00C30742" w:rsidP="00C30742">
      <w:pPr>
        <w:spacing w:after="0"/>
        <w:jc w:val="center"/>
        <w:rPr>
          <w:b/>
          <w:bCs/>
          <w:sz w:val="24"/>
          <w:szCs w:val="24"/>
          <w:lang w:val="sr-Cyrl-RS"/>
        </w:rPr>
      </w:pPr>
      <w:r w:rsidRPr="00001713">
        <w:rPr>
          <w:b/>
          <w:bCs/>
          <w:sz w:val="24"/>
          <w:szCs w:val="24"/>
          <w:lang w:val="sr-Cyrl-RS"/>
        </w:rPr>
        <w:t>ЛИСТУ ВРЕДНОВАЊА И РАНГИРАЊА ПРИЈАВЉЕНИХ ПРОГРАМА И ПРОЈЕКАТА ПОДНЕТИХ НА КОНКУРСУ ЗА СУФИНАНСИРАЊЕ ПРОЈЕКАТА УДРУЖЕЊА ГРАЂАНА ИЗ БУЏЕТА ОПШТИНЕ АЛИБУНАР У 202</w:t>
      </w:r>
      <w:r w:rsidR="001F0A3D">
        <w:rPr>
          <w:b/>
          <w:bCs/>
          <w:sz w:val="24"/>
          <w:szCs w:val="24"/>
          <w:lang w:val="sr-Cyrl-RS"/>
        </w:rPr>
        <w:t>2</w:t>
      </w:r>
      <w:r w:rsidRPr="00001713">
        <w:rPr>
          <w:b/>
          <w:bCs/>
          <w:sz w:val="24"/>
          <w:szCs w:val="24"/>
          <w:lang w:val="sr-Cyrl-RS"/>
        </w:rPr>
        <w:t>. ГОДИНИ</w:t>
      </w:r>
    </w:p>
    <w:p w14:paraId="1C086944" w14:textId="77777777" w:rsidR="00C30742" w:rsidRDefault="00C30742" w:rsidP="00C30742">
      <w:pPr>
        <w:spacing w:after="0"/>
        <w:jc w:val="center"/>
        <w:rPr>
          <w:b/>
          <w:bCs/>
          <w:sz w:val="24"/>
          <w:szCs w:val="24"/>
          <w:lang w:val="sr-Cyrl-RS"/>
        </w:rPr>
      </w:pPr>
    </w:p>
    <w:p w14:paraId="09BB109A" w14:textId="77777777" w:rsidR="00C30742" w:rsidRDefault="00C30742" w:rsidP="00C30742">
      <w:pPr>
        <w:spacing w:after="0"/>
        <w:jc w:val="center"/>
        <w:rPr>
          <w:b/>
          <w:bCs/>
          <w:sz w:val="24"/>
          <w:szCs w:val="24"/>
          <w:lang w:val="sr-Cyrl-RS"/>
        </w:rPr>
      </w:pPr>
    </w:p>
    <w:p w14:paraId="68788E94" w14:textId="77777777" w:rsidR="00C30742" w:rsidRDefault="00C30742" w:rsidP="00C30742">
      <w:pPr>
        <w:spacing w:after="0"/>
        <w:jc w:val="center"/>
        <w:rPr>
          <w:b/>
          <w:bCs/>
          <w:sz w:val="24"/>
          <w:szCs w:val="24"/>
          <w:lang w:val="sr-Cyrl-RS"/>
        </w:rPr>
      </w:pPr>
    </w:p>
    <w:p w14:paraId="7402AB2A" w14:textId="77777777" w:rsidR="00C30742" w:rsidRPr="004D5F8E" w:rsidRDefault="00C30742" w:rsidP="00C30742">
      <w:pPr>
        <w:pStyle w:val="ListParagraph"/>
        <w:numPr>
          <w:ilvl w:val="0"/>
          <w:numId w:val="1"/>
        </w:numPr>
        <w:spacing w:after="0"/>
        <w:rPr>
          <w:sz w:val="24"/>
          <w:szCs w:val="24"/>
          <w:lang w:val="sr-Cyrl-RS"/>
        </w:rPr>
      </w:pPr>
      <w:r w:rsidRPr="00F05400">
        <w:rPr>
          <w:sz w:val="24"/>
          <w:szCs w:val="24"/>
          <w:lang w:val="sr-Cyrl-RS"/>
        </w:rPr>
        <w:t>Вредновање и рангирање</w:t>
      </w:r>
    </w:p>
    <w:p w14:paraId="256D5D93" w14:textId="77777777" w:rsidR="00C30742" w:rsidRPr="00F05400" w:rsidRDefault="00C30742" w:rsidP="00C30742">
      <w:pPr>
        <w:pStyle w:val="ListParagraph"/>
        <w:numPr>
          <w:ilvl w:val="1"/>
          <w:numId w:val="1"/>
        </w:numPr>
        <w:spacing w:after="0"/>
        <w:rPr>
          <w:b/>
          <w:bCs/>
          <w:sz w:val="24"/>
          <w:szCs w:val="24"/>
          <w:lang w:val="sr-Cyrl-RS"/>
        </w:rPr>
      </w:pPr>
      <w:r w:rsidRPr="00F05400">
        <w:rPr>
          <w:b/>
          <w:bCs/>
          <w:sz w:val="24"/>
          <w:szCs w:val="24"/>
          <w:lang w:val="sr-Cyrl-RS"/>
        </w:rPr>
        <w:t>Пројекти за које се предлаже додела средстава из буџета Општине Алибунар</w:t>
      </w:r>
    </w:p>
    <w:tbl>
      <w:tblPr>
        <w:tblStyle w:val="TableGrid"/>
        <w:tblW w:w="11477" w:type="dxa"/>
        <w:tblLayout w:type="fixed"/>
        <w:tblLook w:val="04A0" w:firstRow="1" w:lastRow="0" w:firstColumn="1" w:lastColumn="0" w:noHBand="0" w:noVBand="1"/>
      </w:tblPr>
      <w:tblGrid>
        <w:gridCol w:w="586"/>
        <w:gridCol w:w="1536"/>
        <w:gridCol w:w="2835"/>
        <w:gridCol w:w="1701"/>
        <w:gridCol w:w="1559"/>
        <w:gridCol w:w="1276"/>
        <w:gridCol w:w="1984"/>
      </w:tblGrid>
      <w:tr w:rsidR="00F33C96" w14:paraId="142C64A2" w14:textId="77777777" w:rsidTr="006E773F">
        <w:tc>
          <w:tcPr>
            <w:tcW w:w="586" w:type="dxa"/>
          </w:tcPr>
          <w:p w14:paraId="6FAB98DB" w14:textId="73FA3AD2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Р</w:t>
            </w:r>
            <w:r w:rsidR="00917B8A">
              <w:rPr>
                <w:lang w:val="sr-Cyrl-RS"/>
              </w:rPr>
              <w:t>.Б</w:t>
            </w:r>
          </w:p>
        </w:tc>
        <w:tc>
          <w:tcPr>
            <w:tcW w:w="1536" w:type="dxa"/>
          </w:tcPr>
          <w:p w14:paraId="2513FC33" w14:textId="77777777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Евиденциони број</w:t>
            </w:r>
          </w:p>
        </w:tc>
        <w:tc>
          <w:tcPr>
            <w:tcW w:w="2835" w:type="dxa"/>
          </w:tcPr>
          <w:p w14:paraId="0ABF0713" w14:textId="77777777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Подносилац Програма / пројекта</w:t>
            </w:r>
          </w:p>
        </w:tc>
        <w:tc>
          <w:tcPr>
            <w:tcW w:w="1701" w:type="dxa"/>
          </w:tcPr>
          <w:p w14:paraId="5D7F0F82" w14:textId="1F7A573E" w:rsidR="00C30742" w:rsidRDefault="00917B8A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Назив пројекта</w:t>
            </w:r>
          </w:p>
        </w:tc>
        <w:tc>
          <w:tcPr>
            <w:tcW w:w="1559" w:type="dxa"/>
          </w:tcPr>
          <w:p w14:paraId="6E82E37D" w14:textId="77777777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Тражена средства од општине</w:t>
            </w:r>
          </w:p>
          <w:p w14:paraId="2E5E1684" w14:textId="77777777" w:rsidR="00C30742" w:rsidRDefault="00C30742" w:rsidP="00611D29">
            <w:pPr>
              <w:rPr>
                <w:lang w:val="sr-Cyrl-RS"/>
              </w:rPr>
            </w:pPr>
          </w:p>
        </w:tc>
        <w:tc>
          <w:tcPr>
            <w:tcW w:w="1276" w:type="dxa"/>
          </w:tcPr>
          <w:p w14:paraId="6A929334" w14:textId="77777777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Укупан број бодова</w:t>
            </w:r>
          </w:p>
        </w:tc>
        <w:tc>
          <w:tcPr>
            <w:tcW w:w="1984" w:type="dxa"/>
          </w:tcPr>
          <w:p w14:paraId="14261626" w14:textId="77777777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Предлог за доделу средстава / дин</w:t>
            </w:r>
          </w:p>
        </w:tc>
      </w:tr>
      <w:tr w:rsidR="00F33C96" w14:paraId="18905948" w14:textId="77777777" w:rsidTr="006E773F">
        <w:tc>
          <w:tcPr>
            <w:tcW w:w="586" w:type="dxa"/>
          </w:tcPr>
          <w:p w14:paraId="061D5081" w14:textId="77777777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1536" w:type="dxa"/>
          </w:tcPr>
          <w:p w14:paraId="2DA61A70" w14:textId="34A5A3DD" w:rsidR="00C30742" w:rsidRDefault="001F0A3D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578</w:t>
            </w:r>
          </w:p>
          <w:p w14:paraId="58510FA8" w14:textId="5D39D586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Од. </w:t>
            </w:r>
            <w:r w:rsidR="001F0A3D">
              <w:rPr>
                <w:lang w:val="sr-Cyrl-RS"/>
              </w:rPr>
              <w:t>04.03.2022.</w:t>
            </w:r>
          </w:p>
        </w:tc>
        <w:tc>
          <w:tcPr>
            <w:tcW w:w="2835" w:type="dxa"/>
          </w:tcPr>
          <w:p w14:paraId="38D2791F" w14:textId="6C6116C4" w:rsidR="00C30742" w:rsidRDefault="001F0A3D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УДРУЖЕЊЕ ЖЕНА „ВРЕДНЕ РУКЕ БАНАТА“</w:t>
            </w:r>
          </w:p>
        </w:tc>
        <w:tc>
          <w:tcPr>
            <w:tcW w:w="1701" w:type="dxa"/>
          </w:tcPr>
          <w:p w14:paraId="7D7D72F9" w14:textId="4633907C" w:rsidR="00C30742" w:rsidRDefault="002865B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„Дуња и јесењи плодови“</w:t>
            </w:r>
          </w:p>
        </w:tc>
        <w:tc>
          <w:tcPr>
            <w:tcW w:w="1559" w:type="dxa"/>
          </w:tcPr>
          <w:p w14:paraId="50B0BD0E" w14:textId="08A7517F" w:rsidR="00C30742" w:rsidRDefault="003160E9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200.000,00</w:t>
            </w:r>
          </w:p>
        </w:tc>
        <w:tc>
          <w:tcPr>
            <w:tcW w:w="1276" w:type="dxa"/>
          </w:tcPr>
          <w:p w14:paraId="2751B301" w14:textId="64DA7454" w:rsidR="00C30742" w:rsidRDefault="009B0DD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80</w:t>
            </w:r>
          </w:p>
        </w:tc>
        <w:tc>
          <w:tcPr>
            <w:tcW w:w="1984" w:type="dxa"/>
          </w:tcPr>
          <w:p w14:paraId="044CFCF1" w14:textId="7011EB88" w:rsidR="00C30742" w:rsidRPr="009B0DDE" w:rsidRDefault="009B0DD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200.000,00</w:t>
            </w:r>
          </w:p>
        </w:tc>
      </w:tr>
      <w:tr w:rsidR="00F33C96" w14:paraId="1B5A3C00" w14:textId="77777777" w:rsidTr="006E773F">
        <w:tc>
          <w:tcPr>
            <w:tcW w:w="586" w:type="dxa"/>
          </w:tcPr>
          <w:p w14:paraId="74BDEDAE" w14:textId="77777777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2.</w:t>
            </w:r>
          </w:p>
        </w:tc>
        <w:tc>
          <w:tcPr>
            <w:tcW w:w="1536" w:type="dxa"/>
          </w:tcPr>
          <w:p w14:paraId="56B0DB5A" w14:textId="77777777" w:rsidR="004756D0" w:rsidRDefault="004756D0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605 </w:t>
            </w:r>
          </w:p>
          <w:p w14:paraId="7589DAAC" w14:textId="67546429" w:rsidR="00C30742" w:rsidRDefault="004756D0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Од 07.03.2022.</w:t>
            </w:r>
          </w:p>
        </w:tc>
        <w:tc>
          <w:tcPr>
            <w:tcW w:w="2835" w:type="dxa"/>
          </w:tcPr>
          <w:p w14:paraId="4496E1D5" w14:textId="7F4E2BC6" w:rsidR="00C30742" w:rsidRDefault="004756D0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УДРУЖЕЊЕ ЖЕНА „ЈАНОШИЧАНКА“ ЈАНОШИК</w:t>
            </w:r>
          </w:p>
        </w:tc>
        <w:tc>
          <w:tcPr>
            <w:tcW w:w="1701" w:type="dxa"/>
          </w:tcPr>
          <w:p w14:paraId="6B629134" w14:textId="057351AC" w:rsidR="00C30742" w:rsidRDefault="002865B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„Дан вишње“</w:t>
            </w:r>
          </w:p>
        </w:tc>
        <w:tc>
          <w:tcPr>
            <w:tcW w:w="1559" w:type="dxa"/>
          </w:tcPr>
          <w:p w14:paraId="3F695627" w14:textId="060790BF" w:rsidR="00C30742" w:rsidRDefault="00CC0CD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100.000,00</w:t>
            </w:r>
          </w:p>
        </w:tc>
        <w:tc>
          <w:tcPr>
            <w:tcW w:w="1276" w:type="dxa"/>
          </w:tcPr>
          <w:p w14:paraId="471ADD20" w14:textId="78F8A9E1" w:rsidR="00C30742" w:rsidRDefault="009B0DD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60</w:t>
            </w:r>
          </w:p>
        </w:tc>
        <w:tc>
          <w:tcPr>
            <w:tcW w:w="1984" w:type="dxa"/>
          </w:tcPr>
          <w:p w14:paraId="6CA1EEFC" w14:textId="7A24AD09" w:rsidR="00C30742" w:rsidRPr="009B0DDE" w:rsidRDefault="009B0DD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100.000,00</w:t>
            </w:r>
          </w:p>
        </w:tc>
      </w:tr>
      <w:tr w:rsidR="00F33C96" w14:paraId="72D5637C" w14:textId="77777777" w:rsidTr="006E773F">
        <w:tc>
          <w:tcPr>
            <w:tcW w:w="586" w:type="dxa"/>
          </w:tcPr>
          <w:p w14:paraId="6FBC889D" w14:textId="77777777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1536" w:type="dxa"/>
          </w:tcPr>
          <w:p w14:paraId="3E74C6C5" w14:textId="77777777" w:rsidR="00D015A4" w:rsidRDefault="00D015A4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621 </w:t>
            </w:r>
          </w:p>
          <w:p w14:paraId="46862C53" w14:textId="3995AF59" w:rsidR="00C30742" w:rsidRDefault="00D015A4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Од 08.03.2022.</w:t>
            </w:r>
          </w:p>
        </w:tc>
        <w:tc>
          <w:tcPr>
            <w:tcW w:w="2835" w:type="dxa"/>
          </w:tcPr>
          <w:p w14:paraId="245F41B9" w14:textId="38596585" w:rsidR="00C30742" w:rsidRDefault="00D015A4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ПОЗОРИШТЕ „КОНУ АЛЕКУ“АЛИБУНАР</w:t>
            </w:r>
          </w:p>
        </w:tc>
        <w:tc>
          <w:tcPr>
            <w:tcW w:w="1701" w:type="dxa"/>
          </w:tcPr>
          <w:p w14:paraId="75691A50" w14:textId="3BF2AA3B" w:rsidR="00C30742" w:rsidRDefault="002865B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„Учешће на позоришним данима Румуна у АПВ и прослава 20 година постојања позоришта Кону Алеку“</w:t>
            </w:r>
          </w:p>
        </w:tc>
        <w:tc>
          <w:tcPr>
            <w:tcW w:w="1559" w:type="dxa"/>
          </w:tcPr>
          <w:p w14:paraId="5C237389" w14:textId="3645D96F" w:rsidR="00C30742" w:rsidRDefault="00D015A4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200.000,00</w:t>
            </w:r>
          </w:p>
        </w:tc>
        <w:tc>
          <w:tcPr>
            <w:tcW w:w="1276" w:type="dxa"/>
          </w:tcPr>
          <w:p w14:paraId="57142E01" w14:textId="1F12D211" w:rsidR="00C30742" w:rsidRDefault="009B0DD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80</w:t>
            </w:r>
          </w:p>
        </w:tc>
        <w:tc>
          <w:tcPr>
            <w:tcW w:w="1984" w:type="dxa"/>
          </w:tcPr>
          <w:p w14:paraId="3C35B108" w14:textId="0A5AC5F4" w:rsidR="00C30742" w:rsidRPr="009B0DDE" w:rsidRDefault="009B0DD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150.000,00</w:t>
            </w:r>
          </w:p>
        </w:tc>
      </w:tr>
      <w:tr w:rsidR="00F33C96" w14:paraId="4FBC24E5" w14:textId="77777777" w:rsidTr="006E773F">
        <w:trPr>
          <w:trHeight w:val="1853"/>
        </w:trPr>
        <w:tc>
          <w:tcPr>
            <w:tcW w:w="586" w:type="dxa"/>
          </w:tcPr>
          <w:p w14:paraId="7F56753E" w14:textId="77777777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1536" w:type="dxa"/>
          </w:tcPr>
          <w:p w14:paraId="64317F2B" w14:textId="77777777" w:rsidR="002F720D" w:rsidRDefault="002F720D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644 </w:t>
            </w:r>
          </w:p>
          <w:p w14:paraId="5BA2EEC4" w14:textId="42697EC7" w:rsidR="00C30742" w:rsidRDefault="002F720D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Од 09.03.2022.</w:t>
            </w:r>
          </w:p>
        </w:tc>
        <w:tc>
          <w:tcPr>
            <w:tcW w:w="2835" w:type="dxa"/>
          </w:tcPr>
          <w:p w14:paraId="14AEAA79" w14:textId="79C9CF16" w:rsidR="00C30742" w:rsidRDefault="002F720D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УДРУЖЕЊЕ ПОТОМАКА СОЛУНАЦА</w:t>
            </w:r>
            <w:r w:rsidR="00E5485E">
              <w:rPr>
                <w:lang w:val="sr-Cyrl-RS"/>
              </w:rPr>
              <w:t xml:space="preserve"> ДОБРОВОЉАЦА 1912-1918 ВЛАДИМИРОВАЦ</w:t>
            </w:r>
          </w:p>
        </w:tc>
        <w:tc>
          <w:tcPr>
            <w:tcW w:w="1701" w:type="dxa"/>
          </w:tcPr>
          <w:p w14:paraId="0BCEB28F" w14:textId="10F4E990" w:rsidR="00C30742" w:rsidRDefault="002865B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„Монографија – 100. година од колонизације у Владимировцу“</w:t>
            </w:r>
          </w:p>
        </w:tc>
        <w:tc>
          <w:tcPr>
            <w:tcW w:w="1559" w:type="dxa"/>
          </w:tcPr>
          <w:p w14:paraId="13A4E02F" w14:textId="5325FB6B" w:rsidR="00C30742" w:rsidRDefault="00E5485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200.000,00</w:t>
            </w:r>
          </w:p>
        </w:tc>
        <w:tc>
          <w:tcPr>
            <w:tcW w:w="1276" w:type="dxa"/>
          </w:tcPr>
          <w:p w14:paraId="37392272" w14:textId="6C518B3B" w:rsidR="00C30742" w:rsidRDefault="009B0DD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70</w:t>
            </w:r>
          </w:p>
        </w:tc>
        <w:tc>
          <w:tcPr>
            <w:tcW w:w="1984" w:type="dxa"/>
          </w:tcPr>
          <w:p w14:paraId="25EB522C" w14:textId="4526B11B" w:rsidR="00C30742" w:rsidRPr="009B0DDE" w:rsidRDefault="009B0DD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150.000,00</w:t>
            </w:r>
          </w:p>
        </w:tc>
      </w:tr>
      <w:tr w:rsidR="00F33C96" w14:paraId="29558AE3" w14:textId="77777777" w:rsidTr="006E773F">
        <w:tc>
          <w:tcPr>
            <w:tcW w:w="586" w:type="dxa"/>
          </w:tcPr>
          <w:p w14:paraId="7FE046E5" w14:textId="77777777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  <w:p w14:paraId="5A0CB9FF" w14:textId="77777777" w:rsidR="00C30742" w:rsidRDefault="00C30742" w:rsidP="00611D29">
            <w:pPr>
              <w:rPr>
                <w:lang w:val="sr-Cyrl-RS"/>
              </w:rPr>
            </w:pPr>
          </w:p>
          <w:p w14:paraId="354860C0" w14:textId="77777777" w:rsidR="00C30742" w:rsidRDefault="00C30742" w:rsidP="00611D29">
            <w:pPr>
              <w:rPr>
                <w:lang w:val="sr-Cyrl-RS"/>
              </w:rPr>
            </w:pPr>
          </w:p>
        </w:tc>
        <w:tc>
          <w:tcPr>
            <w:tcW w:w="1536" w:type="dxa"/>
          </w:tcPr>
          <w:p w14:paraId="584ADA07" w14:textId="77777777" w:rsidR="00C35235" w:rsidRDefault="00C35235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642 </w:t>
            </w:r>
          </w:p>
          <w:p w14:paraId="0B02BBDE" w14:textId="3AA5EE11" w:rsidR="00C30742" w:rsidRDefault="00C35235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Од 09.03.2022.</w:t>
            </w:r>
          </w:p>
        </w:tc>
        <w:tc>
          <w:tcPr>
            <w:tcW w:w="2835" w:type="dxa"/>
          </w:tcPr>
          <w:p w14:paraId="6CF9CA76" w14:textId="77777777" w:rsidR="00C30742" w:rsidRDefault="00C35235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УДРУЖЕЊЕ „РОМИ ДОБРИЦЕ“ДОБРИЦА</w:t>
            </w:r>
          </w:p>
          <w:p w14:paraId="328ABBA2" w14:textId="77777777" w:rsidR="003277C7" w:rsidRDefault="003277C7" w:rsidP="00611D29">
            <w:pPr>
              <w:rPr>
                <w:lang w:val="sr-Cyrl-RS"/>
              </w:rPr>
            </w:pPr>
          </w:p>
          <w:p w14:paraId="02EDF0CB" w14:textId="45D90B13" w:rsidR="003277C7" w:rsidRDefault="003277C7" w:rsidP="00611D29">
            <w:pPr>
              <w:rPr>
                <w:lang w:val="sr-Cyrl-RS"/>
              </w:rPr>
            </w:pPr>
          </w:p>
        </w:tc>
        <w:tc>
          <w:tcPr>
            <w:tcW w:w="1701" w:type="dxa"/>
          </w:tcPr>
          <w:p w14:paraId="7D3B579C" w14:textId="4A8AD2AD" w:rsidR="00C30742" w:rsidRDefault="002865B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„Ђурђевдан 2022 у Добрици“</w:t>
            </w:r>
          </w:p>
        </w:tc>
        <w:tc>
          <w:tcPr>
            <w:tcW w:w="1559" w:type="dxa"/>
          </w:tcPr>
          <w:p w14:paraId="689D00E5" w14:textId="5E260708" w:rsidR="00C30742" w:rsidRDefault="00C35235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150.000,00</w:t>
            </w:r>
          </w:p>
        </w:tc>
        <w:tc>
          <w:tcPr>
            <w:tcW w:w="1276" w:type="dxa"/>
          </w:tcPr>
          <w:p w14:paraId="6A384075" w14:textId="5AF65743" w:rsidR="00C30742" w:rsidRDefault="009B0DD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60</w:t>
            </w:r>
          </w:p>
        </w:tc>
        <w:tc>
          <w:tcPr>
            <w:tcW w:w="1984" w:type="dxa"/>
          </w:tcPr>
          <w:p w14:paraId="0B0DBE98" w14:textId="0A5C1DE1" w:rsidR="00C30742" w:rsidRPr="009B0DDE" w:rsidRDefault="009B0DD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100.000,00</w:t>
            </w:r>
          </w:p>
        </w:tc>
      </w:tr>
      <w:tr w:rsidR="00F33C96" w14:paraId="5D327C3F" w14:textId="77777777" w:rsidTr="006E773F">
        <w:tc>
          <w:tcPr>
            <w:tcW w:w="586" w:type="dxa"/>
          </w:tcPr>
          <w:p w14:paraId="51BDECBF" w14:textId="77777777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6.</w:t>
            </w:r>
          </w:p>
        </w:tc>
        <w:tc>
          <w:tcPr>
            <w:tcW w:w="1536" w:type="dxa"/>
          </w:tcPr>
          <w:p w14:paraId="75C30A9A" w14:textId="77777777" w:rsidR="00A4180C" w:rsidRDefault="00A4180C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643</w:t>
            </w:r>
          </w:p>
          <w:p w14:paraId="1CA46AA8" w14:textId="3BEFB36C" w:rsidR="00C30742" w:rsidRDefault="00A4180C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ОД 09.03.2022.</w:t>
            </w:r>
          </w:p>
        </w:tc>
        <w:tc>
          <w:tcPr>
            <w:tcW w:w="2835" w:type="dxa"/>
          </w:tcPr>
          <w:p w14:paraId="6A9C6833" w14:textId="4BCABE34" w:rsidR="00C30742" w:rsidRDefault="00A4180C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УДРУЖЕЊЕ ГРАЂАНА „ДЕЦА БАНАТА“</w:t>
            </w:r>
          </w:p>
        </w:tc>
        <w:tc>
          <w:tcPr>
            <w:tcW w:w="1701" w:type="dxa"/>
          </w:tcPr>
          <w:p w14:paraId="0D565D13" w14:textId="0AC30741" w:rsidR="00C30742" w:rsidRDefault="002865B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„Дајте нам шансу“</w:t>
            </w:r>
          </w:p>
        </w:tc>
        <w:tc>
          <w:tcPr>
            <w:tcW w:w="1559" w:type="dxa"/>
          </w:tcPr>
          <w:p w14:paraId="453D4EA2" w14:textId="23A582B2" w:rsidR="00C30742" w:rsidRDefault="00A4180C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160.000,00</w:t>
            </w:r>
          </w:p>
        </w:tc>
        <w:tc>
          <w:tcPr>
            <w:tcW w:w="1276" w:type="dxa"/>
          </w:tcPr>
          <w:p w14:paraId="5BFE878C" w14:textId="250B799A" w:rsidR="00C30742" w:rsidRDefault="009B0DD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70</w:t>
            </w:r>
          </w:p>
        </w:tc>
        <w:tc>
          <w:tcPr>
            <w:tcW w:w="1984" w:type="dxa"/>
          </w:tcPr>
          <w:p w14:paraId="4EA2F8E0" w14:textId="62B1860E" w:rsidR="00C30742" w:rsidRPr="009B0DDE" w:rsidRDefault="009B0DD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100.000,00</w:t>
            </w:r>
          </w:p>
        </w:tc>
      </w:tr>
      <w:tr w:rsidR="00F33C96" w14:paraId="7274C651" w14:textId="77777777" w:rsidTr="006E773F">
        <w:tc>
          <w:tcPr>
            <w:tcW w:w="586" w:type="dxa"/>
          </w:tcPr>
          <w:p w14:paraId="74D552AD" w14:textId="77777777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7.</w:t>
            </w:r>
          </w:p>
        </w:tc>
        <w:tc>
          <w:tcPr>
            <w:tcW w:w="1536" w:type="dxa"/>
          </w:tcPr>
          <w:p w14:paraId="79BAD549" w14:textId="77777777" w:rsidR="002E3A5D" w:rsidRDefault="002F79F7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652 </w:t>
            </w:r>
          </w:p>
          <w:p w14:paraId="2648A0D2" w14:textId="3F1091EC" w:rsidR="00C30742" w:rsidRDefault="002F79F7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ОД 09.03.2022.</w:t>
            </w:r>
          </w:p>
        </w:tc>
        <w:tc>
          <w:tcPr>
            <w:tcW w:w="2835" w:type="dxa"/>
          </w:tcPr>
          <w:p w14:paraId="2898A3A1" w14:textId="77777777" w:rsidR="00C30742" w:rsidRDefault="002E3A5D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УДРУЖЕЊЕ КРЕАТИВНИХ ЖЕНА „КАРЛОВЧАНКЕ“</w:t>
            </w:r>
          </w:p>
          <w:p w14:paraId="1FB6CD81" w14:textId="77777777" w:rsidR="009B0DDE" w:rsidRDefault="009B0DDE" w:rsidP="00611D29">
            <w:pPr>
              <w:rPr>
                <w:lang w:val="sr-Cyrl-RS"/>
              </w:rPr>
            </w:pPr>
          </w:p>
          <w:p w14:paraId="06DB0321" w14:textId="77777777" w:rsidR="009B0DDE" w:rsidRDefault="009B0DDE" w:rsidP="00611D29">
            <w:pPr>
              <w:rPr>
                <w:lang w:val="sr-Cyrl-RS"/>
              </w:rPr>
            </w:pPr>
          </w:p>
          <w:p w14:paraId="5D3529CB" w14:textId="77777777" w:rsidR="009B0DDE" w:rsidRDefault="009B0DDE" w:rsidP="00611D29">
            <w:pPr>
              <w:rPr>
                <w:lang w:val="sr-Cyrl-RS"/>
              </w:rPr>
            </w:pPr>
          </w:p>
          <w:p w14:paraId="4B4E5248" w14:textId="1B13AF34" w:rsidR="009B0DDE" w:rsidRDefault="009B0DDE" w:rsidP="00611D29">
            <w:pPr>
              <w:rPr>
                <w:lang w:val="sr-Cyrl-RS"/>
              </w:rPr>
            </w:pPr>
          </w:p>
        </w:tc>
        <w:tc>
          <w:tcPr>
            <w:tcW w:w="1701" w:type="dxa"/>
          </w:tcPr>
          <w:p w14:paraId="16B784A0" w14:textId="5374555E" w:rsidR="00C30742" w:rsidRDefault="002865B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„Спремање хране по рецепту старих бака“</w:t>
            </w:r>
          </w:p>
        </w:tc>
        <w:tc>
          <w:tcPr>
            <w:tcW w:w="1559" w:type="dxa"/>
          </w:tcPr>
          <w:p w14:paraId="1967BA41" w14:textId="4882731F" w:rsidR="00C30742" w:rsidRDefault="002E3A5D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350.000,00</w:t>
            </w:r>
          </w:p>
        </w:tc>
        <w:tc>
          <w:tcPr>
            <w:tcW w:w="1276" w:type="dxa"/>
          </w:tcPr>
          <w:p w14:paraId="3B611812" w14:textId="2EE8D520" w:rsidR="00C30742" w:rsidRDefault="009B0DD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70</w:t>
            </w:r>
          </w:p>
        </w:tc>
        <w:tc>
          <w:tcPr>
            <w:tcW w:w="1984" w:type="dxa"/>
          </w:tcPr>
          <w:p w14:paraId="16E536D2" w14:textId="7334CF8C" w:rsidR="00C30742" w:rsidRPr="009B0DDE" w:rsidRDefault="009B0DD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200.000,00</w:t>
            </w:r>
          </w:p>
        </w:tc>
      </w:tr>
      <w:tr w:rsidR="00F33C96" w14:paraId="18F44B16" w14:textId="77777777" w:rsidTr="006E773F">
        <w:tc>
          <w:tcPr>
            <w:tcW w:w="586" w:type="dxa"/>
          </w:tcPr>
          <w:p w14:paraId="04E8FBD4" w14:textId="77777777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8.</w:t>
            </w:r>
          </w:p>
        </w:tc>
        <w:tc>
          <w:tcPr>
            <w:tcW w:w="1536" w:type="dxa"/>
          </w:tcPr>
          <w:p w14:paraId="5DEE09BB" w14:textId="77777777" w:rsidR="0053532E" w:rsidRDefault="0053532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653</w:t>
            </w:r>
          </w:p>
          <w:p w14:paraId="34EBE31A" w14:textId="14E98708" w:rsidR="00C30742" w:rsidRDefault="0053532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ОД 10.03.2022.</w:t>
            </w:r>
          </w:p>
        </w:tc>
        <w:tc>
          <w:tcPr>
            <w:tcW w:w="2835" w:type="dxa"/>
          </w:tcPr>
          <w:p w14:paraId="587430E3" w14:textId="03B5495C" w:rsidR="00C30742" w:rsidRDefault="000E032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ЦЕНТАР НАРОДНЕ УМЕТНОСТИ</w:t>
            </w:r>
            <w:r w:rsidR="002865BB">
              <w:rPr>
                <w:lang w:val="sr-Cyrl-RS"/>
              </w:rPr>
              <w:t xml:space="preserve"> Николинци</w:t>
            </w:r>
          </w:p>
        </w:tc>
        <w:tc>
          <w:tcPr>
            <w:tcW w:w="1701" w:type="dxa"/>
          </w:tcPr>
          <w:p w14:paraId="7C846980" w14:textId="018535E4" w:rsidR="00C30742" w:rsidRDefault="002865B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„Омладинске радионице румунског позоришта и румунуске народне</w:t>
            </w:r>
            <w:r w:rsidR="003E383F">
              <w:rPr>
                <w:lang w:val="sr-Cyrl-RS"/>
              </w:rPr>
              <w:t xml:space="preserve"> изворне музике“</w:t>
            </w:r>
          </w:p>
        </w:tc>
        <w:tc>
          <w:tcPr>
            <w:tcW w:w="1559" w:type="dxa"/>
          </w:tcPr>
          <w:p w14:paraId="7ED0490F" w14:textId="3A3E06C3" w:rsidR="00C30742" w:rsidRDefault="000E032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200.000,00</w:t>
            </w:r>
          </w:p>
        </w:tc>
        <w:tc>
          <w:tcPr>
            <w:tcW w:w="1276" w:type="dxa"/>
          </w:tcPr>
          <w:p w14:paraId="178FC481" w14:textId="64184BCD" w:rsidR="00C30742" w:rsidRDefault="009B0DD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70</w:t>
            </w:r>
          </w:p>
        </w:tc>
        <w:tc>
          <w:tcPr>
            <w:tcW w:w="1984" w:type="dxa"/>
          </w:tcPr>
          <w:p w14:paraId="01724CAD" w14:textId="19074B3F" w:rsidR="00C30742" w:rsidRPr="009B0DDE" w:rsidRDefault="009B0DD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100.000,00 </w:t>
            </w:r>
          </w:p>
        </w:tc>
      </w:tr>
      <w:tr w:rsidR="00F33C96" w14:paraId="4CE90A94" w14:textId="77777777" w:rsidTr="006E773F">
        <w:tc>
          <w:tcPr>
            <w:tcW w:w="586" w:type="dxa"/>
          </w:tcPr>
          <w:p w14:paraId="6EF15458" w14:textId="77777777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9.</w:t>
            </w:r>
          </w:p>
        </w:tc>
        <w:tc>
          <w:tcPr>
            <w:tcW w:w="1536" w:type="dxa"/>
          </w:tcPr>
          <w:p w14:paraId="15F4FDE3" w14:textId="77777777" w:rsidR="004D1144" w:rsidRDefault="00275C18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704</w:t>
            </w:r>
          </w:p>
          <w:p w14:paraId="49EF355A" w14:textId="1040832D" w:rsidR="00C30742" w:rsidRDefault="00275C18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ОД 11.03.2022.</w:t>
            </w:r>
          </w:p>
        </w:tc>
        <w:tc>
          <w:tcPr>
            <w:tcW w:w="2835" w:type="dxa"/>
          </w:tcPr>
          <w:p w14:paraId="78DE9D4D" w14:textId="614D5473" w:rsidR="00C30742" w:rsidRDefault="00275C18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УДРУЖЕЊЕ СПОРТСКИХ РИБОЛОВАЦА „ПЕШЧАРА“</w:t>
            </w:r>
          </w:p>
        </w:tc>
        <w:tc>
          <w:tcPr>
            <w:tcW w:w="1701" w:type="dxa"/>
          </w:tcPr>
          <w:p w14:paraId="0F458A7D" w14:textId="29111693" w:rsidR="00C30742" w:rsidRDefault="003E383F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„Бисер општине Алибунар – језеро Бели багер“</w:t>
            </w:r>
          </w:p>
        </w:tc>
        <w:tc>
          <w:tcPr>
            <w:tcW w:w="1559" w:type="dxa"/>
          </w:tcPr>
          <w:p w14:paraId="79DE8618" w14:textId="1744332A" w:rsidR="00C30742" w:rsidRDefault="0092799A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500.000,00</w:t>
            </w:r>
          </w:p>
        </w:tc>
        <w:tc>
          <w:tcPr>
            <w:tcW w:w="1276" w:type="dxa"/>
          </w:tcPr>
          <w:p w14:paraId="68CB38C2" w14:textId="6A6F17A6" w:rsidR="00C30742" w:rsidRDefault="009B0DD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70</w:t>
            </w:r>
          </w:p>
        </w:tc>
        <w:tc>
          <w:tcPr>
            <w:tcW w:w="1984" w:type="dxa"/>
          </w:tcPr>
          <w:p w14:paraId="574D55FF" w14:textId="4AB4F540" w:rsidR="00C30742" w:rsidRPr="009B0DDE" w:rsidRDefault="009B0DD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200.000,00 </w:t>
            </w:r>
          </w:p>
        </w:tc>
      </w:tr>
      <w:tr w:rsidR="00F33C96" w14:paraId="1D9B4083" w14:textId="77777777" w:rsidTr="006E773F">
        <w:tc>
          <w:tcPr>
            <w:tcW w:w="586" w:type="dxa"/>
          </w:tcPr>
          <w:p w14:paraId="23479BAC" w14:textId="77777777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10.</w:t>
            </w:r>
          </w:p>
        </w:tc>
        <w:tc>
          <w:tcPr>
            <w:tcW w:w="1536" w:type="dxa"/>
          </w:tcPr>
          <w:p w14:paraId="641D61A4" w14:textId="77777777" w:rsidR="004D1144" w:rsidRDefault="004D1144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697 </w:t>
            </w:r>
          </w:p>
          <w:p w14:paraId="63CC36E8" w14:textId="598F28CF" w:rsidR="00C30742" w:rsidRDefault="004D1144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ОД 11.03.2022.</w:t>
            </w:r>
          </w:p>
        </w:tc>
        <w:tc>
          <w:tcPr>
            <w:tcW w:w="2835" w:type="dxa"/>
          </w:tcPr>
          <w:p w14:paraId="578615B6" w14:textId="77777777" w:rsidR="004D1144" w:rsidRDefault="004D1144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УДРУЖЕЊЕ УЗГАЈИВАЧА ГОЛУБОВА,ЖИВИНЕ,</w:t>
            </w:r>
          </w:p>
          <w:p w14:paraId="2C635DEA" w14:textId="14E2AFFC" w:rsidR="00C30742" w:rsidRDefault="004D1144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КУНИЋА И ПТИЦА“ГОЛУБ 1985“ </w:t>
            </w:r>
          </w:p>
        </w:tc>
        <w:tc>
          <w:tcPr>
            <w:tcW w:w="1701" w:type="dxa"/>
          </w:tcPr>
          <w:p w14:paraId="7B16A89B" w14:textId="135D66AD" w:rsidR="00C30742" w:rsidRPr="003E383F" w:rsidRDefault="003E383F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„Организација </w:t>
            </w:r>
            <w:r>
              <w:t xml:space="preserve">XIX </w:t>
            </w:r>
            <w:r>
              <w:rPr>
                <w:lang w:val="sr-Cyrl-RS"/>
              </w:rPr>
              <w:t xml:space="preserve">међуградске и </w:t>
            </w:r>
            <w:r>
              <w:t xml:space="preserve">X </w:t>
            </w:r>
            <w:r>
              <w:rPr>
                <w:lang w:val="sr-Cyrl-RS"/>
              </w:rPr>
              <w:t>међународне изложбе голубова,живине, кунића, птица и ситних животиња који ће се одржати у Алибунару у току октобра месеца т.г“</w:t>
            </w:r>
          </w:p>
        </w:tc>
        <w:tc>
          <w:tcPr>
            <w:tcW w:w="1559" w:type="dxa"/>
          </w:tcPr>
          <w:p w14:paraId="2F4F30E7" w14:textId="115D16EA" w:rsidR="00C30742" w:rsidRDefault="004D1144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200.000,00</w:t>
            </w:r>
          </w:p>
        </w:tc>
        <w:tc>
          <w:tcPr>
            <w:tcW w:w="1276" w:type="dxa"/>
          </w:tcPr>
          <w:p w14:paraId="0C13EBA8" w14:textId="0F71A162" w:rsidR="00C30742" w:rsidRDefault="009B0DD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70</w:t>
            </w:r>
          </w:p>
        </w:tc>
        <w:tc>
          <w:tcPr>
            <w:tcW w:w="1984" w:type="dxa"/>
          </w:tcPr>
          <w:p w14:paraId="7344486C" w14:textId="5CBD3AB6" w:rsidR="00C30742" w:rsidRPr="009B0DDE" w:rsidRDefault="009B0DD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100.000,00</w:t>
            </w:r>
          </w:p>
        </w:tc>
      </w:tr>
      <w:tr w:rsidR="00F33C96" w14:paraId="3854E05F" w14:textId="77777777" w:rsidTr="006E773F">
        <w:tc>
          <w:tcPr>
            <w:tcW w:w="586" w:type="dxa"/>
          </w:tcPr>
          <w:p w14:paraId="68069D02" w14:textId="77777777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11.</w:t>
            </w:r>
          </w:p>
        </w:tc>
        <w:tc>
          <w:tcPr>
            <w:tcW w:w="1536" w:type="dxa"/>
          </w:tcPr>
          <w:p w14:paraId="56287A64" w14:textId="77777777" w:rsidR="00551C04" w:rsidRDefault="00551C04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696 </w:t>
            </w:r>
          </w:p>
          <w:p w14:paraId="14E3FCA2" w14:textId="30DAD4F5" w:rsidR="00C30742" w:rsidRDefault="00551C04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ОД 11.03.2022.</w:t>
            </w:r>
          </w:p>
        </w:tc>
        <w:tc>
          <w:tcPr>
            <w:tcW w:w="2835" w:type="dxa"/>
          </w:tcPr>
          <w:p w14:paraId="34E705B1" w14:textId="45E5C234" w:rsidR="00C30742" w:rsidRPr="00551C04" w:rsidRDefault="00551C04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ЛОВАЧКО ДРУШТВО СЕЛЕУШ</w:t>
            </w:r>
          </w:p>
        </w:tc>
        <w:tc>
          <w:tcPr>
            <w:tcW w:w="1701" w:type="dxa"/>
          </w:tcPr>
          <w:p w14:paraId="1DD225D4" w14:textId="06F72FFF" w:rsidR="00C30742" w:rsidRDefault="003E383F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„Усклађивање традиције ловства са заштитом животне средине“</w:t>
            </w:r>
          </w:p>
        </w:tc>
        <w:tc>
          <w:tcPr>
            <w:tcW w:w="1559" w:type="dxa"/>
          </w:tcPr>
          <w:p w14:paraId="2201F748" w14:textId="6CC768F2" w:rsidR="00C30742" w:rsidRDefault="00551C04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200.000,00</w:t>
            </w:r>
          </w:p>
        </w:tc>
        <w:tc>
          <w:tcPr>
            <w:tcW w:w="1276" w:type="dxa"/>
          </w:tcPr>
          <w:p w14:paraId="407840A6" w14:textId="3AE55198" w:rsidR="00C30742" w:rsidRDefault="009B0DD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70</w:t>
            </w:r>
          </w:p>
        </w:tc>
        <w:tc>
          <w:tcPr>
            <w:tcW w:w="1984" w:type="dxa"/>
          </w:tcPr>
          <w:p w14:paraId="605502AF" w14:textId="52B54A47" w:rsidR="00C30742" w:rsidRPr="009B0DDE" w:rsidRDefault="009B0DD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100.000,00</w:t>
            </w:r>
          </w:p>
        </w:tc>
      </w:tr>
      <w:tr w:rsidR="00F33C96" w14:paraId="407405AF" w14:textId="77777777" w:rsidTr="006E773F">
        <w:tc>
          <w:tcPr>
            <w:tcW w:w="586" w:type="dxa"/>
          </w:tcPr>
          <w:p w14:paraId="69A1BEB7" w14:textId="383AB49B" w:rsidR="00551C04" w:rsidRDefault="00551C04" w:rsidP="00611D29">
            <w:pPr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12.</w:t>
            </w:r>
          </w:p>
        </w:tc>
        <w:tc>
          <w:tcPr>
            <w:tcW w:w="1536" w:type="dxa"/>
          </w:tcPr>
          <w:p w14:paraId="3D6178FD" w14:textId="77777777" w:rsidR="00F00E52" w:rsidRDefault="00F00E5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698 </w:t>
            </w:r>
          </w:p>
          <w:p w14:paraId="7D1E68CA" w14:textId="235CE247" w:rsidR="00551C04" w:rsidRDefault="00F00E5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ОД 11.03.2022.</w:t>
            </w:r>
          </w:p>
        </w:tc>
        <w:tc>
          <w:tcPr>
            <w:tcW w:w="2835" w:type="dxa"/>
          </w:tcPr>
          <w:p w14:paraId="12A70652" w14:textId="3088B7B0" w:rsidR="00551C04" w:rsidRDefault="00F00E5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ЖЕНСКА МУЛТИЕТНИЧКА ГРУПА-СЕЛЕУШ</w:t>
            </w:r>
          </w:p>
        </w:tc>
        <w:tc>
          <w:tcPr>
            <w:tcW w:w="1701" w:type="dxa"/>
          </w:tcPr>
          <w:p w14:paraId="2CAA31DC" w14:textId="28C65260" w:rsidR="00551C04" w:rsidRDefault="003E383F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„Активности жена Селеуша 2022“</w:t>
            </w:r>
          </w:p>
        </w:tc>
        <w:tc>
          <w:tcPr>
            <w:tcW w:w="1559" w:type="dxa"/>
          </w:tcPr>
          <w:p w14:paraId="184795FF" w14:textId="214DE2A3" w:rsidR="00551C04" w:rsidRDefault="00F00E5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200.000,00</w:t>
            </w:r>
          </w:p>
        </w:tc>
        <w:tc>
          <w:tcPr>
            <w:tcW w:w="1276" w:type="dxa"/>
          </w:tcPr>
          <w:p w14:paraId="0D521FA5" w14:textId="6F37245F" w:rsidR="00551C04" w:rsidRDefault="009B0DD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80</w:t>
            </w:r>
          </w:p>
        </w:tc>
        <w:tc>
          <w:tcPr>
            <w:tcW w:w="1984" w:type="dxa"/>
          </w:tcPr>
          <w:p w14:paraId="2294C5C6" w14:textId="14C3278F" w:rsidR="00551C04" w:rsidRPr="009B0DDE" w:rsidRDefault="009B0DD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200.000,00</w:t>
            </w:r>
          </w:p>
        </w:tc>
      </w:tr>
      <w:tr w:rsidR="00F33C96" w14:paraId="23F8F203" w14:textId="77777777" w:rsidTr="006E773F">
        <w:tc>
          <w:tcPr>
            <w:tcW w:w="586" w:type="dxa"/>
          </w:tcPr>
          <w:p w14:paraId="41CDE413" w14:textId="34A6F987" w:rsidR="00551C04" w:rsidRDefault="007448B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13.</w:t>
            </w:r>
          </w:p>
        </w:tc>
        <w:tc>
          <w:tcPr>
            <w:tcW w:w="1536" w:type="dxa"/>
          </w:tcPr>
          <w:p w14:paraId="66131B15" w14:textId="77777777" w:rsidR="007448B6" w:rsidRDefault="007448B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699 </w:t>
            </w:r>
          </w:p>
          <w:p w14:paraId="12B396DB" w14:textId="5E044D37" w:rsidR="00551C04" w:rsidRDefault="007448B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ОД 11.03.2022.</w:t>
            </w:r>
          </w:p>
        </w:tc>
        <w:tc>
          <w:tcPr>
            <w:tcW w:w="2835" w:type="dxa"/>
          </w:tcPr>
          <w:p w14:paraId="0EAEFCE5" w14:textId="30D2686A" w:rsidR="00551C04" w:rsidRPr="007448B6" w:rsidRDefault="007448B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ДОБРОВОЉНО ВАТРОГАСНО ДРУШТВО ВЛАДИМИРОВАЦ</w:t>
            </w:r>
          </w:p>
        </w:tc>
        <w:tc>
          <w:tcPr>
            <w:tcW w:w="1701" w:type="dxa"/>
          </w:tcPr>
          <w:p w14:paraId="6A288C8B" w14:textId="02513AB0" w:rsidR="00551C04" w:rsidRDefault="003E383F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„Оспособљавање ватрогасног друштва за гашење пожара као и регистровање у сектору за ванредне ситуације под надзором Републичког и Покрајинског сектора за ванредне ситуације и самог пријема на лицу места од истих“</w:t>
            </w:r>
          </w:p>
        </w:tc>
        <w:tc>
          <w:tcPr>
            <w:tcW w:w="1559" w:type="dxa"/>
          </w:tcPr>
          <w:p w14:paraId="30A4A8E8" w14:textId="4BCF683A" w:rsidR="00551C04" w:rsidRDefault="00A1100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200.000,00</w:t>
            </w:r>
          </w:p>
        </w:tc>
        <w:tc>
          <w:tcPr>
            <w:tcW w:w="1276" w:type="dxa"/>
          </w:tcPr>
          <w:p w14:paraId="37F0A226" w14:textId="76B2E9DD" w:rsidR="00551C04" w:rsidRDefault="00EB3FE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70</w:t>
            </w:r>
          </w:p>
        </w:tc>
        <w:tc>
          <w:tcPr>
            <w:tcW w:w="1984" w:type="dxa"/>
          </w:tcPr>
          <w:p w14:paraId="25896BCA" w14:textId="19AE817F" w:rsidR="00551C04" w:rsidRPr="00EB3FE6" w:rsidRDefault="00EB3FE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100.000,00</w:t>
            </w:r>
          </w:p>
        </w:tc>
      </w:tr>
      <w:tr w:rsidR="00F33C96" w14:paraId="5211FC3A" w14:textId="77777777" w:rsidTr="006E773F">
        <w:tc>
          <w:tcPr>
            <w:tcW w:w="586" w:type="dxa"/>
          </w:tcPr>
          <w:p w14:paraId="156CEFE0" w14:textId="02AB1718" w:rsidR="007448B6" w:rsidRDefault="00083AA9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14.</w:t>
            </w:r>
          </w:p>
        </w:tc>
        <w:tc>
          <w:tcPr>
            <w:tcW w:w="1536" w:type="dxa"/>
          </w:tcPr>
          <w:p w14:paraId="7237C1B1" w14:textId="77777777" w:rsidR="005E0907" w:rsidRDefault="005E0907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695 </w:t>
            </w:r>
          </w:p>
          <w:p w14:paraId="0F3B17B4" w14:textId="58027B0F" w:rsidR="007448B6" w:rsidRDefault="005E0907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ОД 11.03.2022.</w:t>
            </w:r>
          </w:p>
        </w:tc>
        <w:tc>
          <w:tcPr>
            <w:tcW w:w="2835" w:type="dxa"/>
          </w:tcPr>
          <w:p w14:paraId="69091820" w14:textId="16E36E87" w:rsidR="007448B6" w:rsidRPr="005E0907" w:rsidRDefault="005E0907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УДРУЖЕЊЕ МЛАДИХ ЛОКВЕ</w:t>
            </w:r>
          </w:p>
        </w:tc>
        <w:tc>
          <w:tcPr>
            <w:tcW w:w="1701" w:type="dxa"/>
          </w:tcPr>
          <w:p w14:paraId="1CEF6542" w14:textId="5B302C79" w:rsidR="007448B6" w:rsidRDefault="003E383F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„Уређење школског центра за потребе разних културних манифестација“</w:t>
            </w:r>
          </w:p>
        </w:tc>
        <w:tc>
          <w:tcPr>
            <w:tcW w:w="1559" w:type="dxa"/>
          </w:tcPr>
          <w:p w14:paraId="270C6274" w14:textId="77ED78E3" w:rsidR="007448B6" w:rsidRDefault="005E0907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180.764,00</w:t>
            </w:r>
          </w:p>
        </w:tc>
        <w:tc>
          <w:tcPr>
            <w:tcW w:w="1276" w:type="dxa"/>
          </w:tcPr>
          <w:p w14:paraId="2129CEF0" w14:textId="69D5CEE5" w:rsidR="007448B6" w:rsidRDefault="00EB3FE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70</w:t>
            </w:r>
          </w:p>
        </w:tc>
        <w:tc>
          <w:tcPr>
            <w:tcW w:w="1984" w:type="dxa"/>
          </w:tcPr>
          <w:p w14:paraId="5BF49C03" w14:textId="51B35C96" w:rsidR="007448B6" w:rsidRPr="00EB3FE6" w:rsidRDefault="00EB3FE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r w:rsidR="000571F4">
              <w:t>8</w:t>
            </w:r>
            <w:r>
              <w:rPr>
                <w:lang w:val="sr-Cyrl-RS"/>
              </w:rPr>
              <w:t>0.000,00</w:t>
            </w:r>
          </w:p>
        </w:tc>
      </w:tr>
      <w:tr w:rsidR="00F33C96" w14:paraId="60C92030" w14:textId="77777777" w:rsidTr="006E773F">
        <w:tc>
          <w:tcPr>
            <w:tcW w:w="586" w:type="dxa"/>
          </w:tcPr>
          <w:p w14:paraId="1BE831B0" w14:textId="3D1942E3" w:rsidR="00083AA9" w:rsidRDefault="00D478AD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15.</w:t>
            </w:r>
          </w:p>
        </w:tc>
        <w:tc>
          <w:tcPr>
            <w:tcW w:w="1536" w:type="dxa"/>
          </w:tcPr>
          <w:p w14:paraId="580A8780" w14:textId="77777777" w:rsidR="00D478AD" w:rsidRDefault="00D478AD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670 </w:t>
            </w:r>
          </w:p>
          <w:p w14:paraId="35C6E702" w14:textId="555925C3" w:rsidR="00083AA9" w:rsidRDefault="00D478AD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ОД 10.03.2022.</w:t>
            </w:r>
          </w:p>
        </w:tc>
        <w:tc>
          <w:tcPr>
            <w:tcW w:w="2835" w:type="dxa"/>
          </w:tcPr>
          <w:p w14:paraId="6B1E6E08" w14:textId="77777777" w:rsidR="00083AA9" w:rsidRDefault="00D478AD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ОРГАНИЗАЦИЈА РЕЗЕРВНИХ ВОЈНИХ СТАРЕШИНА</w:t>
            </w:r>
          </w:p>
          <w:p w14:paraId="2E3690E2" w14:textId="77777777" w:rsidR="009B0DDE" w:rsidRDefault="009B0DDE" w:rsidP="00611D29">
            <w:pPr>
              <w:rPr>
                <w:lang w:val="sr-Cyrl-RS"/>
              </w:rPr>
            </w:pPr>
          </w:p>
          <w:p w14:paraId="2A9908CD" w14:textId="0970248B" w:rsidR="009B0DDE" w:rsidRPr="00D478AD" w:rsidRDefault="009B0DDE" w:rsidP="00611D29">
            <w:pPr>
              <w:rPr>
                <w:lang w:val="sr-Cyrl-RS"/>
              </w:rPr>
            </w:pPr>
          </w:p>
        </w:tc>
        <w:tc>
          <w:tcPr>
            <w:tcW w:w="1701" w:type="dxa"/>
          </w:tcPr>
          <w:p w14:paraId="4BF3687A" w14:textId="05B39CC3" w:rsidR="00083AA9" w:rsidRDefault="003E383F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„Војничка част“</w:t>
            </w:r>
          </w:p>
        </w:tc>
        <w:tc>
          <w:tcPr>
            <w:tcW w:w="1559" w:type="dxa"/>
          </w:tcPr>
          <w:p w14:paraId="53FBFF83" w14:textId="7A3EC328" w:rsidR="00083AA9" w:rsidRDefault="00D478AD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200.000,00</w:t>
            </w:r>
          </w:p>
        </w:tc>
        <w:tc>
          <w:tcPr>
            <w:tcW w:w="1276" w:type="dxa"/>
          </w:tcPr>
          <w:p w14:paraId="058633B6" w14:textId="67D29858" w:rsidR="00083AA9" w:rsidRDefault="00EB3FE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70</w:t>
            </w:r>
          </w:p>
        </w:tc>
        <w:tc>
          <w:tcPr>
            <w:tcW w:w="1984" w:type="dxa"/>
          </w:tcPr>
          <w:p w14:paraId="087A8EE8" w14:textId="7D38A6D6" w:rsidR="00083AA9" w:rsidRPr="00EB3FE6" w:rsidRDefault="00EB3FE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150.000.00</w:t>
            </w:r>
          </w:p>
        </w:tc>
      </w:tr>
      <w:tr w:rsidR="00F33C96" w14:paraId="4356C639" w14:textId="77777777" w:rsidTr="006E773F">
        <w:tc>
          <w:tcPr>
            <w:tcW w:w="586" w:type="dxa"/>
          </w:tcPr>
          <w:p w14:paraId="4216A135" w14:textId="438E61CB" w:rsidR="007448B6" w:rsidRDefault="00D478AD" w:rsidP="00611D29">
            <w:pPr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16.</w:t>
            </w:r>
          </w:p>
        </w:tc>
        <w:tc>
          <w:tcPr>
            <w:tcW w:w="1536" w:type="dxa"/>
          </w:tcPr>
          <w:p w14:paraId="1EFEC8CD" w14:textId="77777777" w:rsidR="00F33C96" w:rsidRDefault="00F33C9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654 </w:t>
            </w:r>
          </w:p>
          <w:p w14:paraId="793355CD" w14:textId="61A2009F" w:rsidR="007448B6" w:rsidRDefault="00F33C9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ОД 10.03.2022.</w:t>
            </w:r>
          </w:p>
        </w:tc>
        <w:tc>
          <w:tcPr>
            <w:tcW w:w="2835" w:type="dxa"/>
          </w:tcPr>
          <w:p w14:paraId="416F9AB9" w14:textId="168DE338" w:rsidR="007448B6" w:rsidRPr="00F33C96" w:rsidRDefault="00F33C9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САВЕЗ АМАТЕРСКИХ ПОЗОРИШТА РУМУНА У А.П.ВОЈВОДИНИ,РЕПУБЛИКА СРБИЈА</w:t>
            </w:r>
          </w:p>
        </w:tc>
        <w:tc>
          <w:tcPr>
            <w:tcW w:w="1701" w:type="dxa"/>
          </w:tcPr>
          <w:p w14:paraId="718F91C8" w14:textId="676281F8" w:rsidR="007448B6" w:rsidRDefault="003E383F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„50 – а смотра ПОЗОРИШНИХ ДАНА РУМУНА И ФУНКЦИОНИСАЊЕ</w:t>
            </w:r>
            <w:r w:rsidR="006E773F">
              <w:rPr>
                <w:lang w:val="sr-Cyrl-RS"/>
              </w:rPr>
              <w:t xml:space="preserve"> САПРВС У 2022 ГОДИНИ“</w:t>
            </w:r>
          </w:p>
        </w:tc>
        <w:tc>
          <w:tcPr>
            <w:tcW w:w="1559" w:type="dxa"/>
          </w:tcPr>
          <w:p w14:paraId="2BD8990C" w14:textId="22F39C72" w:rsidR="007448B6" w:rsidRDefault="00F33C9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200.000,00</w:t>
            </w:r>
          </w:p>
        </w:tc>
        <w:tc>
          <w:tcPr>
            <w:tcW w:w="1276" w:type="dxa"/>
          </w:tcPr>
          <w:p w14:paraId="2F7430B6" w14:textId="2678372F" w:rsidR="007448B6" w:rsidRDefault="00EB3FE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80</w:t>
            </w:r>
          </w:p>
        </w:tc>
        <w:tc>
          <w:tcPr>
            <w:tcW w:w="1984" w:type="dxa"/>
          </w:tcPr>
          <w:p w14:paraId="177D774F" w14:textId="6034AF1B" w:rsidR="007448B6" w:rsidRPr="00EB3FE6" w:rsidRDefault="00EB3FE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150.000,00</w:t>
            </w:r>
          </w:p>
        </w:tc>
      </w:tr>
      <w:tr w:rsidR="00F33C96" w14:paraId="3F2AE89F" w14:textId="77777777" w:rsidTr="006E773F">
        <w:tc>
          <w:tcPr>
            <w:tcW w:w="586" w:type="dxa"/>
          </w:tcPr>
          <w:p w14:paraId="2B306C76" w14:textId="5ACBB63F" w:rsidR="00C30742" w:rsidRDefault="00F33C9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17.</w:t>
            </w:r>
          </w:p>
        </w:tc>
        <w:tc>
          <w:tcPr>
            <w:tcW w:w="1536" w:type="dxa"/>
          </w:tcPr>
          <w:p w14:paraId="68235002" w14:textId="77777777" w:rsidR="00F33C96" w:rsidRDefault="00F33C9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705</w:t>
            </w:r>
          </w:p>
          <w:p w14:paraId="391951F9" w14:textId="17350591" w:rsidR="00C30742" w:rsidRDefault="00F33C9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ОД 11.03.2022.</w:t>
            </w:r>
          </w:p>
        </w:tc>
        <w:tc>
          <w:tcPr>
            <w:tcW w:w="2835" w:type="dxa"/>
          </w:tcPr>
          <w:p w14:paraId="1B6A80AC" w14:textId="6D7F68A0" w:rsidR="00C30742" w:rsidRDefault="00F33C9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ЛОВАЧКО ДРУШТВО „ФАЗАН“ НИКОЛИНЦИ</w:t>
            </w:r>
          </w:p>
        </w:tc>
        <w:tc>
          <w:tcPr>
            <w:tcW w:w="1701" w:type="dxa"/>
          </w:tcPr>
          <w:p w14:paraId="5FD6F756" w14:textId="204C687A" w:rsidR="00C30742" w:rsidRDefault="006E773F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„Очување традиције и традиционалних активности ЛД“Фазан“</w:t>
            </w:r>
          </w:p>
        </w:tc>
        <w:tc>
          <w:tcPr>
            <w:tcW w:w="1559" w:type="dxa"/>
          </w:tcPr>
          <w:p w14:paraId="54DB8891" w14:textId="49673A05" w:rsidR="00C30742" w:rsidRDefault="00C160B3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100.000,00</w:t>
            </w:r>
          </w:p>
        </w:tc>
        <w:tc>
          <w:tcPr>
            <w:tcW w:w="1276" w:type="dxa"/>
          </w:tcPr>
          <w:p w14:paraId="0512F2DA" w14:textId="73279AD8" w:rsidR="00C30742" w:rsidRDefault="00EB3FE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80</w:t>
            </w:r>
          </w:p>
        </w:tc>
        <w:tc>
          <w:tcPr>
            <w:tcW w:w="1984" w:type="dxa"/>
          </w:tcPr>
          <w:p w14:paraId="42FB564F" w14:textId="395F607D" w:rsidR="00C30742" w:rsidRPr="00EB3FE6" w:rsidRDefault="00EB3FE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50.000,00</w:t>
            </w:r>
          </w:p>
        </w:tc>
      </w:tr>
      <w:tr w:rsidR="00F33C96" w14:paraId="4DC67503" w14:textId="77777777" w:rsidTr="006E773F">
        <w:tc>
          <w:tcPr>
            <w:tcW w:w="586" w:type="dxa"/>
          </w:tcPr>
          <w:p w14:paraId="6C2AE005" w14:textId="253C8EEB" w:rsidR="00C30742" w:rsidRDefault="00C160B3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18.</w:t>
            </w:r>
          </w:p>
        </w:tc>
        <w:tc>
          <w:tcPr>
            <w:tcW w:w="1536" w:type="dxa"/>
          </w:tcPr>
          <w:p w14:paraId="2FA0E60E" w14:textId="77777777" w:rsidR="00A35F0A" w:rsidRDefault="00A35F0A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713 </w:t>
            </w:r>
          </w:p>
          <w:p w14:paraId="2B90F46E" w14:textId="26A1FE2E" w:rsidR="00C30742" w:rsidRDefault="00A35F0A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ОД 14.03.2022.</w:t>
            </w:r>
          </w:p>
        </w:tc>
        <w:tc>
          <w:tcPr>
            <w:tcW w:w="2835" w:type="dxa"/>
          </w:tcPr>
          <w:p w14:paraId="72FDDCF3" w14:textId="12DAE618" w:rsidR="00C30742" w:rsidRDefault="00A35F0A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УДРУЖЕЊЕ КРАЈИШНИКА ОПШТИНСКИ ОДБОР АЛИБУНАР</w:t>
            </w:r>
          </w:p>
        </w:tc>
        <w:tc>
          <w:tcPr>
            <w:tcW w:w="1701" w:type="dxa"/>
          </w:tcPr>
          <w:p w14:paraId="101250F0" w14:textId="03B2A540" w:rsidR="00C30742" w:rsidRDefault="006E773F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„Владимировац 2022“</w:t>
            </w:r>
          </w:p>
        </w:tc>
        <w:tc>
          <w:tcPr>
            <w:tcW w:w="1559" w:type="dxa"/>
          </w:tcPr>
          <w:p w14:paraId="29B7C801" w14:textId="68B6E291" w:rsidR="00C30742" w:rsidRDefault="00A728AC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200.000,00</w:t>
            </w:r>
          </w:p>
        </w:tc>
        <w:tc>
          <w:tcPr>
            <w:tcW w:w="1276" w:type="dxa"/>
          </w:tcPr>
          <w:p w14:paraId="0A80866A" w14:textId="39E8FB83" w:rsidR="00C30742" w:rsidRDefault="00EB3FE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70</w:t>
            </w:r>
          </w:p>
        </w:tc>
        <w:tc>
          <w:tcPr>
            <w:tcW w:w="1984" w:type="dxa"/>
          </w:tcPr>
          <w:p w14:paraId="7FB13EE3" w14:textId="0D7CCFE5" w:rsidR="00C30742" w:rsidRPr="00EB3FE6" w:rsidRDefault="00EB3FE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100.000,00</w:t>
            </w:r>
          </w:p>
        </w:tc>
      </w:tr>
      <w:tr w:rsidR="00F33C96" w14:paraId="556FF251" w14:textId="77777777" w:rsidTr="006E773F">
        <w:tc>
          <w:tcPr>
            <w:tcW w:w="586" w:type="dxa"/>
          </w:tcPr>
          <w:p w14:paraId="5183D951" w14:textId="640B78AC" w:rsidR="00C30742" w:rsidRDefault="00E5167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19.</w:t>
            </w:r>
          </w:p>
        </w:tc>
        <w:tc>
          <w:tcPr>
            <w:tcW w:w="1536" w:type="dxa"/>
          </w:tcPr>
          <w:p w14:paraId="61B3752B" w14:textId="77777777" w:rsidR="00967034" w:rsidRDefault="00967034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669 </w:t>
            </w:r>
          </w:p>
          <w:p w14:paraId="3F1BD012" w14:textId="2ADC54F1" w:rsidR="00C30742" w:rsidRDefault="00967034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ОД 10.03.2022.</w:t>
            </w:r>
          </w:p>
        </w:tc>
        <w:tc>
          <w:tcPr>
            <w:tcW w:w="2835" w:type="dxa"/>
          </w:tcPr>
          <w:p w14:paraId="290A1017" w14:textId="2AC0605B" w:rsidR="00C30742" w:rsidRDefault="00967034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ОПШТИНСКО УДРУЖЕЊЕ ПЕНЗИОНЕРА АЛИБУНАР</w:t>
            </w:r>
          </w:p>
        </w:tc>
        <w:tc>
          <w:tcPr>
            <w:tcW w:w="1701" w:type="dxa"/>
          </w:tcPr>
          <w:p w14:paraId="02181C20" w14:textId="65641B0C" w:rsidR="00C30742" w:rsidRDefault="006E773F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„Организовање спортских игара пензионера“</w:t>
            </w:r>
          </w:p>
        </w:tc>
        <w:tc>
          <w:tcPr>
            <w:tcW w:w="1559" w:type="dxa"/>
          </w:tcPr>
          <w:p w14:paraId="71FB9BF6" w14:textId="38785AB9" w:rsidR="00C30742" w:rsidRDefault="00967034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200.000,00</w:t>
            </w:r>
          </w:p>
        </w:tc>
        <w:tc>
          <w:tcPr>
            <w:tcW w:w="1276" w:type="dxa"/>
          </w:tcPr>
          <w:p w14:paraId="5C9B303E" w14:textId="246A985D" w:rsidR="00C30742" w:rsidRDefault="00EB3FE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70</w:t>
            </w:r>
          </w:p>
        </w:tc>
        <w:tc>
          <w:tcPr>
            <w:tcW w:w="1984" w:type="dxa"/>
          </w:tcPr>
          <w:p w14:paraId="48969F74" w14:textId="0EFDD793" w:rsidR="00C30742" w:rsidRPr="00EB3FE6" w:rsidRDefault="00EB3FE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200.000,00</w:t>
            </w:r>
          </w:p>
        </w:tc>
      </w:tr>
      <w:tr w:rsidR="00F33C96" w14:paraId="0A672E19" w14:textId="77777777" w:rsidTr="006E773F">
        <w:tc>
          <w:tcPr>
            <w:tcW w:w="586" w:type="dxa"/>
          </w:tcPr>
          <w:p w14:paraId="42AFEAB6" w14:textId="48C2C3B9" w:rsidR="00C30742" w:rsidRDefault="00967034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20.</w:t>
            </w:r>
          </w:p>
        </w:tc>
        <w:tc>
          <w:tcPr>
            <w:tcW w:w="1536" w:type="dxa"/>
          </w:tcPr>
          <w:p w14:paraId="395B8389" w14:textId="77777777" w:rsidR="003E6326" w:rsidRDefault="003E632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671</w:t>
            </w:r>
          </w:p>
          <w:p w14:paraId="40115C3C" w14:textId="0BA44E46" w:rsidR="00C30742" w:rsidRDefault="003E632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ОД 10.03.2022.</w:t>
            </w:r>
          </w:p>
        </w:tc>
        <w:tc>
          <w:tcPr>
            <w:tcW w:w="2835" w:type="dxa"/>
          </w:tcPr>
          <w:p w14:paraId="750C4954" w14:textId="00141513" w:rsidR="00C30742" w:rsidRDefault="00292E0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УДРУЖЕЊЕ ЖЕНА „ЕТНО АРТ БРАКОС“АЛИБУНАР</w:t>
            </w:r>
          </w:p>
        </w:tc>
        <w:tc>
          <w:tcPr>
            <w:tcW w:w="1701" w:type="dxa"/>
          </w:tcPr>
          <w:p w14:paraId="73660C0E" w14:textId="7F6CC465" w:rsidR="00C30742" w:rsidRDefault="006E773F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„Промоција традиционалног народног стваралаштва“</w:t>
            </w:r>
          </w:p>
        </w:tc>
        <w:tc>
          <w:tcPr>
            <w:tcW w:w="1559" w:type="dxa"/>
          </w:tcPr>
          <w:p w14:paraId="2CE96EB2" w14:textId="7964ECDF" w:rsidR="00C30742" w:rsidRDefault="00292E0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170.000,00</w:t>
            </w:r>
          </w:p>
        </w:tc>
        <w:tc>
          <w:tcPr>
            <w:tcW w:w="1276" w:type="dxa"/>
          </w:tcPr>
          <w:p w14:paraId="12487503" w14:textId="378A46B8" w:rsidR="00C30742" w:rsidRDefault="00EB3FE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80</w:t>
            </w:r>
          </w:p>
        </w:tc>
        <w:tc>
          <w:tcPr>
            <w:tcW w:w="1984" w:type="dxa"/>
          </w:tcPr>
          <w:p w14:paraId="00BDBF79" w14:textId="65119E68" w:rsidR="00C30742" w:rsidRDefault="00EB3FE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170.000,00</w:t>
            </w:r>
          </w:p>
        </w:tc>
      </w:tr>
      <w:tr w:rsidR="00F33C96" w14:paraId="2ED278BD" w14:textId="77777777" w:rsidTr="006E773F">
        <w:tc>
          <w:tcPr>
            <w:tcW w:w="586" w:type="dxa"/>
          </w:tcPr>
          <w:p w14:paraId="33601DD8" w14:textId="6DD50844" w:rsidR="00C30742" w:rsidRDefault="00967034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21.</w:t>
            </w:r>
          </w:p>
        </w:tc>
        <w:tc>
          <w:tcPr>
            <w:tcW w:w="1536" w:type="dxa"/>
          </w:tcPr>
          <w:p w14:paraId="128F6B6F" w14:textId="77777777" w:rsidR="00292E0E" w:rsidRDefault="00292E0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672 </w:t>
            </w:r>
          </w:p>
          <w:p w14:paraId="205B0DF0" w14:textId="7B1FEB36" w:rsidR="00C30742" w:rsidRDefault="00292E0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ОД 10.03.2022.</w:t>
            </w:r>
          </w:p>
        </w:tc>
        <w:tc>
          <w:tcPr>
            <w:tcW w:w="2835" w:type="dxa"/>
          </w:tcPr>
          <w:p w14:paraId="2FE8CA5D" w14:textId="77777777" w:rsidR="00C30742" w:rsidRDefault="00292E0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КЛУБ ОДГАЈИВАЧА СПОРТСКИХ ГОЛУБОВА ПИСМОНОША „ОКО“</w:t>
            </w:r>
            <w:r w:rsidR="009B0DDE">
              <w:rPr>
                <w:lang w:val="sr-Cyrl-RS"/>
              </w:rPr>
              <w:t xml:space="preserve"> </w:t>
            </w:r>
            <w:r>
              <w:rPr>
                <w:lang w:val="sr-Cyrl-RS"/>
              </w:rPr>
              <w:t>СЕЛЕУШ</w:t>
            </w:r>
          </w:p>
          <w:p w14:paraId="1E2B6FF9" w14:textId="77777777" w:rsidR="009B0DDE" w:rsidRDefault="009B0DDE" w:rsidP="00611D29">
            <w:pPr>
              <w:rPr>
                <w:lang w:val="sr-Cyrl-RS"/>
              </w:rPr>
            </w:pPr>
          </w:p>
          <w:p w14:paraId="7C7E8D9C" w14:textId="77777777" w:rsidR="009B0DDE" w:rsidRDefault="009B0DDE" w:rsidP="00611D29">
            <w:pPr>
              <w:rPr>
                <w:lang w:val="sr-Cyrl-RS"/>
              </w:rPr>
            </w:pPr>
          </w:p>
          <w:p w14:paraId="3FDB63F3" w14:textId="77777777" w:rsidR="009B0DDE" w:rsidRDefault="009B0DDE" w:rsidP="00611D29">
            <w:pPr>
              <w:rPr>
                <w:lang w:val="sr-Cyrl-RS"/>
              </w:rPr>
            </w:pPr>
          </w:p>
          <w:p w14:paraId="4105867F" w14:textId="77777777" w:rsidR="009B0DDE" w:rsidRDefault="009B0DDE" w:rsidP="00611D29">
            <w:pPr>
              <w:rPr>
                <w:lang w:val="sr-Cyrl-RS"/>
              </w:rPr>
            </w:pPr>
          </w:p>
          <w:p w14:paraId="60326F9D" w14:textId="5E962490" w:rsidR="009B0DDE" w:rsidRDefault="009B0DDE" w:rsidP="00611D29">
            <w:pPr>
              <w:rPr>
                <w:lang w:val="sr-Cyrl-RS"/>
              </w:rPr>
            </w:pPr>
          </w:p>
        </w:tc>
        <w:tc>
          <w:tcPr>
            <w:tcW w:w="1701" w:type="dxa"/>
          </w:tcPr>
          <w:p w14:paraId="09F0BDCE" w14:textId="6DE2E2D9" w:rsidR="00C30742" w:rsidRDefault="006E773F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„Набавка електричних сатова за такмичење“</w:t>
            </w:r>
          </w:p>
        </w:tc>
        <w:tc>
          <w:tcPr>
            <w:tcW w:w="1559" w:type="dxa"/>
          </w:tcPr>
          <w:p w14:paraId="73AE48DF" w14:textId="6F67AD6A" w:rsidR="00C30742" w:rsidRDefault="00292E0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100.000,00</w:t>
            </w:r>
          </w:p>
        </w:tc>
        <w:tc>
          <w:tcPr>
            <w:tcW w:w="1276" w:type="dxa"/>
          </w:tcPr>
          <w:p w14:paraId="002E8655" w14:textId="6C70BACB" w:rsidR="00C30742" w:rsidRDefault="00EB3FE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70</w:t>
            </w:r>
          </w:p>
        </w:tc>
        <w:tc>
          <w:tcPr>
            <w:tcW w:w="1984" w:type="dxa"/>
          </w:tcPr>
          <w:p w14:paraId="13E40CF9" w14:textId="337B6C8E" w:rsidR="00C30742" w:rsidRPr="00EB3FE6" w:rsidRDefault="00EB3FE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100.000,00</w:t>
            </w:r>
          </w:p>
        </w:tc>
      </w:tr>
      <w:tr w:rsidR="00F33C96" w14:paraId="7298D11A" w14:textId="77777777" w:rsidTr="006E773F">
        <w:tc>
          <w:tcPr>
            <w:tcW w:w="586" w:type="dxa"/>
          </w:tcPr>
          <w:p w14:paraId="0A3B3C69" w14:textId="1D6AED0F" w:rsidR="001430D0" w:rsidRDefault="008F66E0" w:rsidP="00611D29">
            <w:pPr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22.</w:t>
            </w:r>
          </w:p>
        </w:tc>
        <w:tc>
          <w:tcPr>
            <w:tcW w:w="1536" w:type="dxa"/>
          </w:tcPr>
          <w:p w14:paraId="1D401459" w14:textId="77777777" w:rsidR="0080508E" w:rsidRDefault="0080508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677 </w:t>
            </w:r>
          </w:p>
          <w:p w14:paraId="1D893EB2" w14:textId="51EA1BFA" w:rsidR="001430D0" w:rsidRDefault="0080508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ОД 10.03.2022.</w:t>
            </w:r>
          </w:p>
        </w:tc>
        <w:tc>
          <w:tcPr>
            <w:tcW w:w="2835" w:type="dxa"/>
          </w:tcPr>
          <w:p w14:paraId="3536EF22" w14:textId="690CCB7C" w:rsidR="001430D0" w:rsidRDefault="0080508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УДРУЖЕЊЕ ЖЕНА „ПРОАРТ“НИКОЛИНЦИ</w:t>
            </w:r>
          </w:p>
        </w:tc>
        <w:tc>
          <w:tcPr>
            <w:tcW w:w="1701" w:type="dxa"/>
          </w:tcPr>
          <w:p w14:paraId="1780B53C" w14:textId="02D321AF" w:rsidR="001430D0" w:rsidRDefault="006E773F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„Промоција културно уметничког и традиционалног народног стваралаштва Румунске националне мањине“</w:t>
            </w:r>
          </w:p>
        </w:tc>
        <w:tc>
          <w:tcPr>
            <w:tcW w:w="1559" w:type="dxa"/>
          </w:tcPr>
          <w:p w14:paraId="3FB57605" w14:textId="15EFEB01" w:rsidR="001430D0" w:rsidRDefault="00E26A2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200.000,00</w:t>
            </w:r>
          </w:p>
        </w:tc>
        <w:tc>
          <w:tcPr>
            <w:tcW w:w="1276" w:type="dxa"/>
          </w:tcPr>
          <w:p w14:paraId="2F7D72A3" w14:textId="24BF7F46" w:rsidR="001430D0" w:rsidRDefault="00EB3FE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80</w:t>
            </w:r>
          </w:p>
        </w:tc>
        <w:tc>
          <w:tcPr>
            <w:tcW w:w="1984" w:type="dxa"/>
          </w:tcPr>
          <w:p w14:paraId="7AA3A25D" w14:textId="3B71BF24" w:rsidR="001430D0" w:rsidRPr="00EB3FE6" w:rsidRDefault="00EB3FE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200.000,00</w:t>
            </w:r>
          </w:p>
        </w:tc>
      </w:tr>
      <w:tr w:rsidR="00F33C96" w14:paraId="037603E5" w14:textId="77777777" w:rsidTr="006E773F">
        <w:tc>
          <w:tcPr>
            <w:tcW w:w="586" w:type="dxa"/>
          </w:tcPr>
          <w:p w14:paraId="7805E80D" w14:textId="37C31E4A" w:rsidR="001430D0" w:rsidRDefault="008F66E0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23.</w:t>
            </w:r>
          </w:p>
        </w:tc>
        <w:tc>
          <w:tcPr>
            <w:tcW w:w="1536" w:type="dxa"/>
          </w:tcPr>
          <w:p w14:paraId="15A42F17" w14:textId="40E69E5D" w:rsidR="001430D0" w:rsidRDefault="00B146F4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04-400-9/3-22 ОД 03.03.2022.</w:t>
            </w:r>
          </w:p>
        </w:tc>
        <w:tc>
          <w:tcPr>
            <w:tcW w:w="2835" w:type="dxa"/>
          </w:tcPr>
          <w:p w14:paraId="56AF3C47" w14:textId="4A99C575" w:rsidR="001430D0" w:rsidRDefault="00744D37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МЕЂУОПШТИНСКА ОРГАНИЗАЦИЈА САВЕЗА СЛЕПИХ СРБИЈЕ-ПАНЧЕВО</w:t>
            </w:r>
          </w:p>
        </w:tc>
        <w:tc>
          <w:tcPr>
            <w:tcW w:w="1701" w:type="dxa"/>
          </w:tcPr>
          <w:p w14:paraId="1BA84F1B" w14:textId="7876E583" w:rsidR="001430D0" w:rsidRDefault="006E773F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„Редовне програмске активности МОСС – Панчево за 2022. годину“</w:t>
            </w:r>
          </w:p>
        </w:tc>
        <w:tc>
          <w:tcPr>
            <w:tcW w:w="1559" w:type="dxa"/>
          </w:tcPr>
          <w:p w14:paraId="22EF7416" w14:textId="618468BE" w:rsidR="001430D0" w:rsidRDefault="00744D37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200.000,00</w:t>
            </w:r>
          </w:p>
        </w:tc>
        <w:tc>
          <w:tcPr>
            <w:tcW w:w="1276" w:type="dxa"/>
          </w:tcPr>
          <w:p w14:paraId="57452916" w14:textId="54AD3ADA" w:rsidR="001430D0" w:rsidRDefault="00EB3FE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90</w:t>
            </w:r>
          </w:p>
        </w:tc>
        <w:tc>
          <w:tcPr>
            <w:tcW w:w="1984" w:type="dxa"/>
          </w:tcPr>
          <w:p w14:paraId="13461A92" w14:textId="3B8BDF49" w:rsidR="001430D0" w:rsidRPr="00EB3FE6" w:rsidRDefault="00EB3FE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150.000,00</w:t>
            </w:r>
          </w:p>
        </w:tc>
      </w:tr>
      <w:tr w:rsidR="00F33C96" w14:paraId="277F8C53" w14:textId="77777777" w:rsidTr="006E773F">
        <w:tc>
          <w:tcPr>
            <w:tcW w:w="586" w:type="dxa"/>
          </w:tcPr>
          <w:p w14:paraId="7FBEE5CF" w14:textId="500DFCB5" w:rsidR="001430D0" w:rsidRDefault="008F66E0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24.</w:t>
            </w:r>
          </w:p>
        </w:tc>
        <w:tc>
          <w:tcPr>
            <w:tcW w:w="1536" w:type="dxa"/>
          </w:tcPr>
          <w:p w14:paraId="2D858A88" w14:textId="77777777" w:rsidR="00764CA7" w:rsidRDefault="00764CA7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515 </w:t>
            </w:r>
          </w:p>
          <w:p w14:paraId="59833234" w14:textId="50502418" w:rsidR="001430D0" w:rsidRDefault="00764CA7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ОД 01.03.2022.</w:t>
            </w:r>
          </w:p>
        </w:tc>
        <w:tc>
          <w:tcPr>
            <w:tcW w:w="2835" w:type="dxa"/>
          </w:tcPr>
          <w:p w14:paraId="1929E669" w14:textId="46A4FEF3" w:rsidR="001430D0" w:rsidRDefault="00764CA7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МОМС МЕСНА ОРГАНИЗАЦИЈА МАТИЦЕ СЛОВАЧКЕ ЈАНОШИК</w:t>
            </w:r>
          </w:p>
        </w:tc>
        <w:tc>
          <w:tcPr>
            <w:tcW w:w="1701" w:type="dxa"/>
          </w:tcPr>
          <w:p w14:paraId="777904BC" w14:textId="22807A60" w:rsidR="001430D0" w:rsidRDefault="009B0DD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„Сликарска колонија“</w:t>
            </w:r>
          </w:p>
        </w:tc>
        <w:tc>
          <w:tcPr>
            <w:tcW w:w="1559" w:type="dxa"/>
          </w:tcPr>
          <w:p w14:paraId="78B7A225" w14:textId="671653DB" w:rsidR="001430D0" w:rsidRDefault="00106DCA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110.000,00</w:t>
            </w:r>
          </w:p>
        </w:tc>
        <w:tc>
          <w:tcPr>
            <w:tcW w:w="1276" w:type="dxa"/>
          </w:tcPr>
          <w:p w14:paraId="37D45D67" w14:textId="5DEB6E37" w:rsidR="001430D0" w:rsidRDefault="00EB3FE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80</w:t>
            </w:r>
          </w:p>
        </w:tc>
        <w:tc>
          <w:tcPr>
            <w:tcW w:w="1984" w:type="dxa"/>
          </w:tcPr>
          <w:p w14:paraId="69100AE9" w14:textId="0F56C9F0" w:rsidR="001430D0" w:rsidRPr="00EB3FE6" w:rsidRDefault="00EB3FE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110.000,00</w:t>
            </w:r>
          </w:p>
        </w:tc>
      </w:tr>
      <w:tr w:rsidR="00F33C96" w14:paraId="0CDC80C7" w14:textId="77777777" w:rsidTr="006E773F">
        <w:tc>
          <w:tcPr>
            <w:tcW w:w="586" w:type="dxa"/>
          </w:tcPr>
          <w:p w14:paraId="5B6EA90E" w14:textId="4DDEFE24" w:rsidR="00C30742" w:rsidRDefault="008F66E0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25.</w:t>
            </w:r>
          </w:p>
        </w:tc>
        <w:tc>
          <w:tcPr>
            <w:tcW w:w="1536" w:type="dxa"/>
          </w:tcPr>
          <w:p w14:paraId="20744659" w14:textId="77777777" w:rsidR="00106DCA" w:rsidRDefault="00106DCA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526 </w:t>
            </w:r>
          </w:p>
          <w:p w14:paraId="3E230EE3" w14:textId="1F3DC9D2" w:rsidR="00C30742" w:rsidRDefault="00106DCA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ОД 02.03.2022.</w:t>
            </w:r>
          </w:p>
        </w:tc>
        <w:tc>
          <w:tcPr>
            <w:tcW w:w="2835" w:type="dxa"/>
          </w:tcPr>
          <w:p w14:paraId="61FEEE4F" w14:textId="2E813D20" w:rsidR="00C30742" w:rsidRDefault="00106DCA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МЕЂУОПШТИНСКА ОРГАНИЗАЦИЈА ГЛУВИХ И НАГЛУВИХ ПАНЧЕВО</w:t>
            </w:r>
          </w:p>
        </w:tc>
        <w:tc>
          <w:tcPr>
            <w:tcW w:w="1701" w:type="dxa"/>
          </w:tcPr>
          <w:p w14:paraId="0C09305B" w14:textId="156D70FC" w:rsidR="00C30742" w:rsidRDefault="009B0DDE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„Програмске активности у 2022. години“</w:t>
            </w:r>
          </w:p>
        </w:tc>
        <w:tc>
          <w:tcPr>
            <w:tcW w:w="1559" w:type="dxa"/>
          </w:tcPr>
          <w:p w14:paraId="5790DCDD" w14:textId="32A9158F" w:rsidR="00C30742" w:rsidRDefault="00106DCA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200.000,00</w:t>
            </w:r>
          </w:p>
        </w:tc>
        <w:tc>
          <w:tcPr>
            <w:tcW w:w="1276" w:type="dxa"/>
          </w:tcPr>
          <w:p w14:paraId="6B75E0E6" w14:textId="492BA358" w:rsidR="00C30742" w:rsidRDefault="00EB3FE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80</w:t>
            </w:r>
          </w:p>
        </w:tc>
        <w:tc>
          <w:tcPr>
            <w:tcW w:w="1984" w:type="dxa"/>
          </w:tcPr>
          <w:p w14:paraId="2441D6DC" w14:textId="22DB0DC4" w:rsidR="00C30742" w:rsidRPr="00EB3FE6" w:rsidRDefault="00EB3FE6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150.000,00</w:t>
            </w:r>
          </w:p>
        </w:tc>
      </w:tr>
    </w:tbl>
    <w:p w14:paraId="2934CE47" w14:textId="77777777" w:rsidR="00C30742" w:rsidRDefault="00C30742" w:rsidP="00C30742">
      <w:pPr>
        <w:spacing w:after="0"/>
        <w:rPr>
          <w:lang w:val="sr-Cyrl-RS"/>
        </w:rPr>
      </w:pPr>
    </w:p>
    <w:p w14:paraId="69DA32A9" w14:textId="7A4DA5F6" w:rsidR="00C30742" w:rsidRPr="0057694A" w:rsidRDefault="00C30742" w:rsidP="00C30742">
      <w:pPr>
        <w:spacing w:after="0"/>
        <w:rPr>
          <w:lang w:val="sr-Cyrl-RS"/>
        </w:rPr>
      </w:pPr>
      <w:r>
        <w:rPr>
          <w:lang w:val="sr-Cyrl-RS"/>
        </w:rPr>
        <w:t xml:space="preserve">Укупна тражена средства од Општине </w:t>
      </w:r>
      <w:r w:rsidR="001A7B33">
        <w:rPr>
          <w:b/>
          <w:bCs/>
          <w:lang w:val="sr-Cyrl-RS"/>
        </w:rPr>
        <w:t>3</w:t>
      </w:r>
      <w:r w:rsidR="00C95729">
        <w:rPr>
          <w:b/>
          <w:bCs/>
        </w:rPr>
        <w:t>.51</w:t>
      </w:r>
      <w:r w:rsidR="001A7B33">
        <w:rPr>
          <w:b/>
          <w:bCs/>
          <w:lang w:val="sr-Cyrl-RS"/>
        </w:rPr>
        <w:t>0.000</w:t>
      </w:r>
      <w:r w:rsidR="004561F3" w:rsidRPr="00BF47AC">
        <w:rPr>
          <w:b/>
          <w:bCs/>
          <w:lang w:val="sr-Cyrl-RS"/>
        </w:rPr>
        <w:t>,</w:t>
      </w:r>
      <w:r w:rsidR="0057694A">
        <w:rPr>
          <w:b/>
          <w:bCs/>
        </w:rPr>
        <w:t xml:space="preserve">00 </w:t>
      </w:r>
      <w:r w:rsidR="0057694A">
        <w:rPr>
          <w:b/>
          <w:bCs/>
          <w:lang w:val="sr-Cyrl-RS"/>
        </w:rPr>
        <w:t>динара</w:t>
      </w:r>
    </w:p>
    <w:p w14:paraId="72D6786D" w14:textId="77777777" w:rsidR="00C30742" w:rsidRDefault="00C30742" w:rsidP="00C30742">
      <w:pPr>
        <w:pStyle w:val="ListParagraph"/>
        <w:numPr>
          <w:ilvl w:val="1"/>
          <w:numId w:val="1"/>
        </w:numPr>
        <w:spacing w:after="0"/>
        <w:rPr>
          <w:b/>
          <w:bCs/>
          <w:sz w:val="24"/>
          <w:szCs w:val="24"/>
          <w:lang w:val="sr-Cyrl-RS"/>
        </w:rPr>
      </w:pPr>
      <w:r w:rsidRPr="00F05400">
        <w:rPr>
          <w:b/>
          <w:bCs/>
          <w:sz w:val="24"/>
          <w:szCs w:val="24"/>
          <w:lang w:val="sr-Cyrl-RS"/>
        </w:rPr>
        <w:t>Остали рангирани пројекти</w:t>
      </w:r>
    </w:p>
    <w:p w14:paraId="28D6D12E" w14:textId="77777777" w:rsidR="00C30742" w:rsidRPr="00F05400" w:rsidRDefault="00C30742" w:rsidP="00C30742">
      <w:pPr>
        <w:spacing w:after="0"/>
        <w:rPr>
          <w:b/>
          <w:bCs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3261"/>
        <w:gridCol w:w="1701"/>
        <w:gridCol w:w="1701"/>
      </w:tblGrid>
      <w:tr w:rsidR="00C30742" w14:paraId="3F3DC30F" w14:textId="77777777" w:rsidTr="00611D29">
        <w:tc>
          <w:tcPr>
            <w:tcW w:w="704" w:type="dxa"/>
          </w:tcPr>
          <w:p w14:paraId="5423949F" w14:textId="77777777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Ред. бр</w:t>
            </w:r>
          </w:p>
        </w:tc>
        <w:tc>
          <w:tcPr>
            <w:tcW w:w="1559" w:type="dxa"/>
          </w:tcPr>
          <w:p w14:paraId="74097977" w14:textId="77777777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Евиденциони број</w:t>
            </w:r>
          </w:p>
        </w:tc>
        <w:tc>
          <w:tcPr>
            <w:tcW w:w="3261" w:type="dxa"/>
          </w:tcPr>
          <w:p w14:paraId="2A85C50A" w14:textId="77777777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Подносилац   Програма / пројекта</w:t>
            </w:r>
          </w:p>
        </w:tc>
        <w:tc>
          <w:tcPr>
            <w:tcW w:w="1701" w:type="dxa"/>
          </w:tcPr>
          <w:p w14:paraId="68E4DF61" w14:textId="77777777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Назив пројекта</w:t>
            </w:r>
          </w:p>
        </w:tc>
        <w:tc>
          <w:tcPr>
            <w:tcW w:w="1701" w:type="dxa"/>
          </w:tcPr>
          <w:p w14:paraId="2F5A88C5" w14:textId="77777777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Укупан број бодова</w:t>
            </w:r>
          </w:p>
        </w:tc>
      </w:tr>
      <w:tr w:rsidR="00C30742" w14:paraId="7DC14C5F" w14:textId="77777777" w:rsidTr="00611D29">
        <w:tc>
          <w:tcPr>
            <w:tcW w:w="704" w:type="dxa"/>
          </w:tcPr>
          <w:p w14:paraId="3F70F9F4" w14:textId="30C10907" w:rsidR="00C30742" w:rsidRDefault="00262A3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1559" w:type="dxa"/>
          </w:tcPr>
          <w:p w14:paraId="6C31E7DF" w14:textId="6D5958B7" w:rsidR="00C30742" w:rsidRDefault="00262A3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3261" w:type="dxa"/>
          </w:tcPr>
          <w:p w14:paraId="519934DF" w14:textId="17AD6104" w:rsidR="00C30742" w:rsidRDefault="00262A3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1701" w:type="dxa"/>
          </w:tcPr>
          <w:p w14:paraId="7D8E2759" w14:textId="28364465" w:rsidR="00C30742" w:rsidRDefault="00262A3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1701" w:type="dxa"/>
          </w:tcPr>
          <w:p w14:paraId="51888774" w14:textId="44EAB075" w:rsidR="00C30742" w:rsidRDefault="00262A3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</w:tr>
      <w:tr w:rsidR="00C30742" w14:paraId="102FB090" w14:textId="77777777" w:rsidTr="00611D29">
        <w:tc>
          <w:tcPr>
            <w:tcW w:w="704" w:type="dxa"/>
          </w:tcPr>
          <w:p w14:paraId="7B9BD38A" w14:textId="78842A2E" w:rsidR="00C30742" w:rsidRDefault="00262A3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1559" w:type="dxa"/>
          </w:tcPr>
          <w:p w14:paraId="240F5F3A" w14:textId="01532259" w:rsidR="00C30742" w:rsidRDefault="00262A3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3261" w:type="dxa"/>
          </w:tcPr>
          <w:p w14:paraId="7CC504EA" w14:textId="716F911F" w:rsidR="00C30742" w:rsidRDefault="00262A3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1701" w:type="dxa"/>
          </w:tcPr>
          <w:p w14:paraId="2D5A84D6" w14:textId="601F34B7" w:rsidR="00C30742" w:rsidRDefault="00262A3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1701" w:type="dxa"/>
          </w:tcPr>
          <w:p w14:paraId="04A6DB17" w14:textId="7A804334" w:rsidR="00C30742" w:rsidRDefault="00262A3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</w:tr>
    </w:tbl>
    <w:p w14:paraId="1095486D" w14:textId="361EFF7F" w:rsidR="00C30742" w:rsidRDefault="00C30742" w:rsidP="00C30742">
      <w:pPr>
        <w:spacing w:after="0"/>
        <w:rPr>
          <w:lang w:val="sr-Cyrl-RS"/>
        </w:rPr>
      </w:pPr>
    </w:p>
    <w:p w14:paraId="5E3C8161" w14:textId="523C42B3" w:rsidR="003E7E33" w:rsidRDefault="003E7E33" w:rsidP="00C30742">
      <w:pPr>
        <w:spacing w:after="0"/>
        <w:rPr>
          <w:lang w:val="sr-Cyrl-RS"/>
        </w:rPr>
      </w:pPr>
    </w:p>
    <w:p w14:paraId="6CD7AC69" w14:textId="77777777" w:rsidR="003E7E33" w:rsidRDefault="003E7E33" w:rsidP="00C30742">
      <w:pPr>
        <w:spacing w:after="0"/>
        <w:rPr>
          <w:lang w:val="sr-Cyrl-RS"/>
        </w:rPr>
      </w:pPr>
    </w:p>
    <w:p w14:paraId="4A083558" w14:textId="77777777" w:rsidR="00C30742" w:rsidRDefault="00C30742" w:rsidP="00C30742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  <w:lang w:val="sr-Cyrl-RS"/>
        </w:rPr>
      </w:pPr>
      <w:r w:rsidRPr="00F05400">
        <w:rPr>
          <w:b/>
          <w:bCs/>
          <w:sz w:val="24"/>
          <w:szCs w:val="24"/>
          <w:lang w:val="sr-Cyrl-RS"/>
        </w:rPr>
        <w:lastRenderedPageBreak/>
        <w:t>Пријаве које не испуњавају услове за бодовање</w:t>
      </w:r>
    </w:p>
    <w:p w14:paraId="37F35034" w14:textId="77777777" w:rsidR="00C30742" w:rsidRPr="00F05400" w:rsidRDefault="00C30742" w:rsidP="00C30742">
      <w:pPr>
        <w:spacing w:after="0"/>
        <w:ind w:left="360"/>
        <w:rPr>
          <w:b/>
          <w:bCs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"/>
        <w:gridCol w:w="1489"/>
        <w:gridCol w:w="2441"/>
        <w:gridCol w:w="2037"/>
        <w:gridCol w:w="2262"/>
      </w:tblGrid>
      <w:tr w:rsidR="00C30742" w14:paraId="3EBE9195" w14:textId="77777777" w:rsidTr="00611D29">
        <w:tc>
          <w:tcPr>
            <w:tcW w:w="697" w:type="dxa"/>
          </w:tcPr>
          <w:p w14:paraId="0C58AF90" w14:textId="77777777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Ред. Бр</w:t>
            </w:r>
          </w:p>
        </w:tc>
        <w:tc>
          <w:tcPr>
            <w:tcW w:w="1489" w:type="dxa"/>
          </w:tcPr>
          <w:p w14:paraId="4153E487" w14:textId="77777777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Евиденциони број</w:t>
            </w:r>
          </w:p>
        </w:tc>
        <w:tc>
          <w:tcPr>
            <w:tcW w:w="2441" w:type="dxa"/>
          </w:tcPr>
          <w:p w14:paraId="4A72F83E" w14:textId="77777777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Подносилац   Програма / пројекта</w:t>
            </w:r>
          </w:p>
        </w:tc>
        <w:tc>
          <w:tcPr>
            <w:tcW w:w="2037" w:type="dxa"/>
          </w:tcPr>
          <w:p w14:paraId="37AA3D43" w14:textId="77777777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Назив пројекта</w:t>
            </w:r>
          </w:p>
        </w:tc>
        <w:tc>
          <w:tcPr>
            <w:tcW w:w="2262" w:type="dxa"/>
          </w:tcPr>
          <w:p w14:paraId="18FD0BE8" w14:textId="77777777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Напомена </w:t>
            </w:r>
          </w:p>
        </w:tc>
      </w:tr>
      <w:tr w:rsidR="00C30742" w14:paraId="76BBD85B" w14:textId="77777777" w:rsidTr="00611D29">
        <w:tc>
          <w:tcPr>
            <w:tcW w:w="697" w:type="dxa"/>
          </w:tcPr>
          <w:p w14:paraId="2FE3D3DA" w14:textId="259F25C4" w:rsidR="00C30742" w:rsidRDefault="00262A3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1489" w:type="dxa"/>
          </w:tcPr>
          <w:p w14:paraId="52431A0D" w14:textId="65789E0D" w:rsidR="00C30742" w:rsidRDefault="00262A3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2441" w:type="dxa"/>
          </w:tcPr>
          <w:p w14:paraId="734B45FA" w14:textId="5F544E5C" w:rsidR="00C30742" w:rsidRDefault="00262A3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2037" w:type="dxa"/>
          </w:tcPr>
          <w:p w14:paraId="29C87F2F" w14:textId="404F0001" w:rsidR="00C30742" w:rsidRDefault="00262A3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2262" w:type="dxa"/>
          </w:tcPr>
          <w:p w14:paraId="0BC3EF31" w14:textId="31C00560" w:rsidR="00C30742" w:rsidRDefault="00262A3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</w:tr>
      <w:tr w:rsidR="00C30742" w14:paraId="5F71ABFF" w14:textId="77777777" w:rsidTr="00611D29">
        <w:tc>
          <w:tcPr>
            <w:tcW w:w="697" w:type="dxa"/>
          </w:tcPr>
          <w:p w14:paraId="1F6805AF" w14:textId="2E9AF3A4" w:rsidR="00C30742" w:rsidRDefault="00262A3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1489" w:type="dxa"/>
          </w:tcPr>
          <w:p w14:paraId="74AED054" w14:textId="0981A429" w:rsidR="00C30742" w:rsidRDefault="00C30742" w:rsidP="00611D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</w:t>
            </w:r>
            <w:r w:rsidR="00262A3B">
              <w:rPr>
                <w:lang w:val="sr-Cyrl-RS"/>
              </w:rPr>
              <w:t>/</w:t>
            </w:r>
          </w:p>
        </w:tc>
        <w:tc>
          <w:tcPr>
            <w:tcW w:w="2441" w:type="dxa"/>
          </w:tcPr>
          <w:p w14:paraId="717B2AD6" w14:textId="4D837A9B" w:rsidR="00C30742" w:rsidRDefault="00262A3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2037" w:type="dxa"/>
          </w:tcPr>
          <w:p w14:paraId="1D274B8E" w14:textId="4803719D" w:rsidR="00C30742" w:rsidRDefault="00262A3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2262" w:type="dxa"/>
          </w:tcPr>
          <w:p w14:paraId="078A4B26" w14:textId="472A5DB1" w:rsidR="00C30742" w:rsidRDefault="00262A3B" w:rsidP="00611D29">
            <w:pPr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</w:tr>
    </w:tbl>
    <w:p w14:paraId="26E04282" w14:textId="3F5917FB" w:rsidR="00C30742" w:rsidRDefault="00C30742" w:rsidP="00C30742">
      <w:pPr>
        <w:spacing w:after="0"/>
        <w:rPr>
          <w:lang w:val="sr-Cyrl-RS"/>
        </w:rPr>
      </w:pPr>
    </w:p>
    <w:p w14:paraId="57F9D95D" w14:textId="76C28DB6" w:rsidR="00262A3B" w:rsidRDefault="00262A3B" w:rsidP="00C30742">
      <w:pPr>
        <w:spacing w:after="0"/>
        <w:rPr>
          <w:lang w:val="sr-Cyrl-RS"/>
        </w:rPr>
      </w:pPr>
      <w:r>
        <w:rPr>
          <w:lang w:val="sr-Cyrl-RS"/>
        </w:rPr>
        <w:t>Предлог ранг листе за суфинансирање пројеката Удружења грађана објављује се на интернет презентацији општине Алибунар.</w:t>
      </w:r>
    </w:p>
    <w:p w14:paraId="20C36519" w14:textId="1CB8C544" w:rsidR="00262A3B" w:rsidRDefault="00262A3B" w:rsidP="00C30742">
      <w:pPr>
        <w:spacing w:after="0"/>
        <w:rPr>
          <w:lang w:val="sr-Cyrl-RS"/>
        </w:rPr>
      </w:pPr>
      <w:r>
        <w:rPr>
          <w:lang w:val="sr-Cyrl-RS"/>
        </w:rPr>
        <w:t>На предлог ранг листе учесници Конкурса имају право приговора у року од 5. дана од дана објављивања предлога ранг листе.</w:t>
      </w:r>
    </w:p>
    <w:p w14:paraId="777481CD" w14:textId="0518B122" w:rsidR="0057694A" w:rsidRDefault="0057694A" w:rsidP="00C30742">
      <w:pPr>
        <w:spacing w:after="0"/>
        <w:rPr>
          <w:lang w:val="sr-Cyrl-RS"/>
        </w:rPr>
      </w:pPr>
      <w:r>
        <w:rPr>
          <w:lang w:val="sr-Cyrl-RS"/>
        </w:rPr>
        <w:t>Учесници Конкурса приговор могу поднети комисији оцену пројеката удружења грађана.</w:t>
      </w:r>
    </w:p>
    <w:p w14:paraId="04644C26" w14:textId="77777777" w:rsidR="00C30742" w:rsidRPr="00F05400" w:rsidRDefault="00C30742" w:rsidP="00C30742">
      <w:pPr>
        <w:rPr>
          <w:lang w:val="sr-Cyrl-RS"/>
        </w:rPr>
      </w:pPr>
    </w:p>
    <w:p w14:paraId="453DB0D1" w14:textId="77777777" w:rsidR="00262A3B" w:rsidRDefault="00C30742" w:rsidP="00C30742">
      <w:pPr>
        <w:tabs>
          <w:tab w:val="left" w:pos="6810"/>
        </w:tabs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                </w:t>
      </w:r>
    </w:p>
    <w:p w14:paraId="4013EA18" w14:textId="77777777" w:rsidR="00262A3B" w:rsidRDefault="00262A3B" w:rsidP="00C30742">
      <w:pPr>
        <w:tabs>
          <w:tab w:val="left" w:pos="6810"/>
        </w:tabs>
        <w:rPr>
          <w:lang w:val="sr-Cyrl-RS"/>
        </w:rPr>
      </w:pPr>
    </w:p>
    <w:p w14:paraId="77672668" w14:textId="77777777" w:rsidR="00262A3B" w:rsidRDefault="00262A3B" w:rsidP="00C30742">
      <w:pPr>
        <w:tabs>
          <w:tab w:val="left" w:pos="6810"/>
        </w:tabs>
        <w:rPr>
          <w:lang w:val="sr-Cyrl-RS"/>
        </w:rPr>
      </w:pPr>
    </w:p>
    <w:p w14:paraId="7313F3D9" w14:textId="77777777" w:rsidR="00262A3B" w:rsidRDefault="00262A3B" w:rsidP="00C30742">
      <w:pPr>
        <w:tabs>
          <w:tab w:val="left" w:pos="6810"/>
        </w:tabs>
        <w:rPr>
          <w:lang w:val="sr-Cyrl-RS"/>
        </w:rPr>
      </w:pPr>
    </w:p>
    <w:p w14:paraId="16C9F5E5" w14:textId="4B395F90" w:rsidR="00C30742" w:rsidRDefault="00C30742" w:rsidP="00262A3B">
      <w:pPr>
        <w:tabs>
          <w:tab w:val="left" w:pos="6810"/>
        </w:tabs>
        <w:jc w:val="right"/>
        <w:rPr>
          <w:sz w:val="24"/>
          <w:szCs w:val="24"/>
          <w:lang w:val="sr-Cyrl-RS"/>
        </w:rPr>
      </w:pPr>
      <w:r w:rsidRPr="00F05400">
        <w:rPr>
          <w:sz w:val="24"/>
          <w:szCs w:val="24"/>
          <w:lang w:val="sr-Cyrl-RS"/>
        </w:rPr>
        <w:t>ПРЕДСЕДНИК КОМИСИЈЕ</w:t>
      </w:r>
    </w:p>
    <w:p w14:paraId="5CEB0C7C" w14:textId="77777777" w:rsidR="00C30742" w:rsidRPr="00F05400" w:rsidRDefault="00C30742" w:rsidP="00262A3B">
      <w:pPr>
        <w:tabs>
          <w:tab w:val="left" w:pos="6360"/>
        </w:tabs>
        <w:jc w:val="right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                                                                                                               ЖЕЉКО РАДОВАНОВИЋ с.р</w:t>
      </w:r>
    </w:p>
    <w:p w14:paraId="1E7C0932" w14:textId="77777777" w:rsidR="00C30742" w:rsidRDefault="00C30742"/>
    <w:sectPr w:rsidR="00C30742" w:rsidSect="00917B8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5D7D"/>
    <w:multiLevelType w:val="multilevel"/>
    <w:tmpl w:val="F34C4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351030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742"/>
    <w:rsid w:val="000571F4"/>
    <w:rsid w:val="00083AA9"/>
    <w:rsid w:val="000E0326"/>
    <w:rsid w:val="00106DCA"/>
    <w:rsid w:val="001430D0"/>
    <w:rsid w:val="001A7B33"/>
    <w:rsid w:val="001F0A3D"/>
    <w:rsid w:val="001F1336"/>
    <w:rsid w:val="002563EC"/>
    <w:rsid w:val="00262A3B"/>
    <w:rsid w:val="00270231"/>
    <w:rsid w:val="00275C18"/>
    <w:rsid w:val="002865BB"/>
    <w:rsid w:val="00292E0E"/>
    <w:rsid w:val="002E3A5D"/>
    <w:rsid w:val="002F720D"/>
    <w:rsid w:val="002F79F7"/>
    <w:rsid w:val="003160E9"/>
    <w:rsid w:val="003277C7"/>
    <w:rsid w:val="003E383F"/>
    <w:rsid w:val="003E6326"/>
    <w:rsid w:val="003E7E33"/>
    <w:rsid w:val="004561F3"/>
    <w:rsid w:val="004756D0"/>
    <w:rsid w:val="004D1144"/>
    <w:rsid w:val="0053532E"/>
    <w:rsid w:val="00551C04"/>
    <w:rsid w:val="0057694A"/>
    <w:rsid w:val="005E0907"/>
    <w:rsid w:val="006328B8"/>
    <w:rsid w:val="006B3B39"/>
    <w:rsid w:val="006E773F"/>
    <w:rsid w:val="007448B6"/>
    <w:rsid w:val="00744D37"/>
    <w:rsid w:val="00764CA7"/>
    <w:rsid w:val="0080508E"/>
    <w:rsid w:val="00806541"/>
    <w:rsid w:val="008C14CB"/>
    <w:rsid w:val="008F66E0"/>
    <w:rsid w:val="0090545C"/>
    <w:rsid w:val="00917B8A"/>
    <w:rsid w:val="0092799A"/>
    <w:rsid w:val="00967034"/>
    <w:rsid w:val="009B0DDE"/>
    <w:rsid w:val="009B4D1C"/>
    <w:rsid w:val="00A11006"/>
    <w:rsid w:val="00A35F0A"/>
    <w:rsid w:val="00A4180C"/>
    <w:rsid w:val="00A728AC"/>
    <w:rsid w:val="00B146F4"/>
    <w:rsid w:val="00BE1933"/>
    <w:rsid w:val="00BF47AC"/>
    <w:rsid w:val="00C160B3"/>
    <w:rsid w:val="00C30742"/>
    <w:rsid w:val="00C35235"/>
    <w:rsid w:val="00C95729"/>
    <w:rsid w:val="00CC0CDB"/>
    <w:rsid w:val="00D015A4"/>
    <w:rsid w:val="00D478AD"/>
    <w:rsid w:val="00E26A22"/>
    <w:rsid w:val="00E51676"/>
    <w:rsid w:val="00E5485E"/>
    <w:rsid w:val="00E94097"/>
    <w:rsid w:val="00EB3FE6"/>
    <w:rsid w:val="00F00E52"/>
    <w:rsid w:val="00F3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4CD23"/>
  <w15:chartTrackingRefBased/>
  <w15:docId w15:val="{952D402C-D3E9-49B5-A348-6DAF0E75C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7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0742"/>
    <w:pPr>
      <w:ind w:left="720"/>
      <w:contextualSpacing/>
    </w:pPr>
  </w:style>
  <w:style w:type="table" w:styleId="TableGrid">
    <w:name w:val="Table Grid"/>
    <w:basedOn w:val="TableNormal"/>
    <w:uiPriority w:val="39"/>
    <w:rsid w:val="00C30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E113E-FCE2-4A61-86EB-10F82E245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828</Words>
  <Characters>4721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Slobodan Rajlić</dc:creator>
  <cp:keywords/>
  <dc:description/>
  <cp:lastModifiedBy>Dojna Kišmarton</cp:lastModifiedBy>
  <cp:revision>5</cp:revision>
  <cp:lastPrinted>2022-05-18T09:17:00Z</cp:lastPrinted>
  <dcterms:created xsi:type="dcterms:W3CDTF">2022-05-18T10:28:00Z</dcterms:created>
  <dcterms:modified xsi:type="dcterms:W3CDTF">2022-05-18T12:28:00Z</dcterms:modified>
</cp:coreProperties>
</file>